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F8AED" w14:textId="77777777" w:rsidR="00C55E38" w:rsidRPr="00A25979" w:rsidRDefault="00C55E38" w:rsidP="00296E9C">
      <w:pPr>
        <w:rPr>
          <w:rFonts w:ascii="Arial" w:hAnsi="Arial" w:cs="Arial"/>
          <w:b/>
          <w:u w:val="single"/>
        </w:rPr>
      </w:pPr>
    </w:p>
    <w:p w14:paraId="3FB1948B" w14:textId="77777777" w:rsidR="00E86E54" w:rsidRPr="00A25979" w:rsidRDefault="00E86E54" w:rsidP="007928BD">
      <w:pPr>
        <w:jc w:val="center"/>
        <w:rPr>
          <w:rFonts w:ascii="Arial" w:hAnsi="Arial" w:cs="Arial"/>
          <w:b/>
          <w:u w:val="single"/>
        </w:rPr>
      </w:pPr>
    </w:p>
    <w:p w14:paraId="1A9C73C3" w14:textId="5063866B" w:rsidR="007928BD" w:rsidRPr="00A25979" w:rsidRDefault="007928BD" w:rsidP="007928BD">
      <w:pPr>
        <w:jc w:val="center"/>
        <w:rPr>
          <w:rFonts w:ascii="Arial" w:hAnsi="Arial" w:cs="Arial"/>
        </w:rPr>
      </w:pPr>
      <w:r w:rsidRPr="00A25979">
        <w:rPr>
          <w:rFonts w:ascii="Arial" w:hAnsi="Arial" w:cs="Arial"/>
          <w:b/>
          <w:u w:val="single"/>
        </w:rPr>
        <w:t xml:space="preserve">PRILOG </w:t>
      </w:r>
      <w:r w:rsidR="003E686D">
        <w:rPr>
          <w:rFonts w:ascii="Arial" w:hAnsi="Arial" w:cs="Arial"/>
          <w:b/>
          <w:u w:val="single"/>
        </w:rPr>
        <w:t>5</w:t>
      </w:r>
      <w:r w:rsidR="00734B8B" w:rsidRPr="00A25979">
        <w:rPr>
          <w:rFonts w:ascii="Arial" w:hAnsi="Arial" w:cs="Arial"/>
        </w:rPr>
        <w:t xml:space="preserve"> </w:t>
      </w:r>
      <w:r w:rsidR="00DE6E7F" w:rsidRPr="00A25979">
        <w:rPr>
          <w:rFonts w:ascii="Arial" w:hAnsi="Arial" w:cs="Arial"/>
        </w:rPr>
        <w:t>POZIVA NA DOSTAVU PONUDA</w:t>
      </w:r>
    </w:p>
    <w:p w14:paraId="7F11BC74" w14:textId="77777777" w:rsidR="007928BD" w:rsidRPr="00A25979" w:rsidRDefault="007928BD" w:rsidP="007928BD">
      <w:pPr>
        <w:jc w:val="center"/>
        <w:rPr>
          <w:rFonts w:ascii="Arial" w:hAnsi="Arial" w:cs="Arial"/>
          <w:u w:val="single"/>
        </w:rPr>
      </w:pPr>
      <w:r w:rsidRPr="00A25979">
        <w:rPr>
          <w:rFonts w:ascii="Arial" w:hAnsi="Arial" w:cs="Arial"/>
          <w:u w:val="single"/>
        </w:rPr>
        <w:t>TEHNIČKE SPECIFIKACIJE</w:t>
      </w:r>
    </w:p>
    <w:p w14:paraId="181A9B23" w14:textId="57115210" w:rsidR="007928BD" w:rsidRPr="00A25979" w:rsidRDefault="007928BD" w:rsidP="00DE6E7F">
      <w:pPr>
        <w:rPr>
          <w:rFonts w:ascii="Arial" w:hAnsi="Arial" w:cs="Arial"/>
          <w:b/>
          <w:u w:val="single"/>
        </w:rPr>
      </w:pPr>
      <w:r w:rsidRPr="00A25979">
        <w:rPr>
          <w:rFonts w:ascii="Arial" w:hAnsi="Arial" w:cs="Arial"/>
          <w:bCs/>
          <w:lang w:bidi="hr-HR"/>
        </w:rPr>
        <w:t xml:space="preserve">PREDMET NABAVE: </w:t>
      </w:r>
      <w:r w:rsidR="00AA4944">
        <w:rPr>
          <w:rFonts w:ascii="Arial" w:hAnsi="Arial" w:cs="Arial"/>
          <w:bCs/>
          <w:lang w:bidi="hr-HR"/>
        </w:rPr>
        <w:t>Nabava uređaja</w:t>
      </w:r>
    </w:p>
    <w:p w14:paraId="2AC3979B" w14:textId="29D186BF" w:rsidR="00DE6E7F" w:rsidRPr="00A25979" w:rsidRDefault="00DE6E7F" w:rsidP="00DE6E7F">
      <w:pPr>
        <w:jc w:val="both"/>
        <w:rPr>
          <w:rFonts w:ascii="Arial" w:hAnsi="Arial" w:cs="Arial"/>
          <w:i/>
        </w:rPr>
      </w:pPr>
      <w:r w:rsidRPr="00A25979">
        <w:rPr>
          <w:rFonts w:ascii="Arial" w:hAnsi="Arial" w:cs="Arial"/>
          <w:i/>
        </w:rPr>
        <w:t xml:space="preserve">NAPOMENA: Ponuditelj nudi predmet nabave putem ove tablice Tehničkih specifikacija koja će činiti dio ponude i kasnijeg Ugovora. Ponuditelj je dužan ponuditi svaku stavku kako je tražena u stupcu «Tražene </w:t>
      </w:r>
      <w:r w:rsidR="003904B9">
        <w:rPr>
          <w:rFonts w:ascii="Arial" w:hAnsi="Arial" w:cs="Arial"/>
          <w:i/>
        </w:rPr>
        <w:t>karakteristike</w:t>
      </w:r>
      <w:r w:rsidRPr="00A25979">
        <w:rPr>
          <w:rFonts w:ascii="Arial" w:hAnsi="Arial" w:cs="Arial"/>
          <w:i/>
        </w:rPr>
        <w:t xml:space="preserve">». Ponuđeni predmet nabave je pravilan i prihvatljiv samo ako ispunjava sve zahtijevane uvjete i svojstva. Nije prihvatljivo precrtavanje ili korigiranje stavke navedene u stupcu «Tražene </w:t>
      </w:r>
      <w:r w:rsidR="003904B9">
        <w:rPr>
          <w:rFonts w:ascii="Arial" w:hAnsi="Arial" w:cs="Arial"/>
          <w:i/>
        </w:rPr>
        <w:t>karakteristike</w:t>
      </w:r>
      <w:r w:rsidRPr="00A25979">
        <w:rPr>
          <w:rFonts w:ascii="Arial" w:hAnsi="Arial" w:cs="Arial"/>
          <w:i/>
        </w:rPr>
        <w:t xml:space="preserve">». </w:t>
      </w:r>
    </w:p>
    <w:p w14:paraId="27C45701" w14:textId="3CC381CF" w:rsidR="00113E9E" w:rsidRPr="00A25979" w:rsidRDefault="00DE6E7F" w:rsidP="00DE6E7F">
      <w:pPr>
        <w:jc w:val="both"/>
        <w:rPr>
          <w:rFonts w:ascii="Arial" w:hAnsi="Arial" w:cs="Arial"/>
          <w:i/>
        </w:rPr>
      </w:pPr>
      <w:r w:rsidRPr="00A25979">
        <w:rPr>
          <w:rFonts w:ascii="Arial" w:hAnsi="Arial" w:cs="Arial"/>
          <w:i/>
        </w:rPr>
        <w:t xml:space="preserve">Ponuditelj obavezno popunjava stupac «Ponuđene </w:t>
      </w:r>
      <w:r w:rsidR="003904B9">
        <w:rPr>
          <w:rFonts w:ascii="Arial" w:hAnsi="Arial" w:cs="Arial"/>
          <w:i/>
        </w:rPr>
        <w:t>karakteristike</w:t>
      </w:r>
      <w:r w:rsidRPr="00A25979">
        <w:rPr>
          <w:rFonts w:ascii="Arial" w:hAnsi="Arial" w:cs="Arial"/>
          <w:i/>
        </w:rPr>
        <w:t>» definirajući detaljno tehničke specifikacije ponuđene robe (napomena: ponuditelj popunjava tehničke specifikacije upisujući točne karakteristike ponuđene robe, izbjegavajući pri tome popunjavanje stupca samo riječima kao što su npr. „zadovoljava“ , „DA“, „jednakovrijedno traženom“ ili „odgovara traženom“).</w:t>
      </w:r>
    </w:p>
    <w:p w14:paraId="72AB9392" w14:textId="1ED94562" w:rsidR="00DE6E7F" w:rsidRPr="00A25979" w:rsidRDefault="00DE6E7F" w:rsidP="00DE6E7F">
      <w:pPr>
        <w:jc w:val="both"/>
        <w:rPr>
          <w:rFonts w:ascii="Arial" w:hAnsi="Arial" w:cs="Arial"/>
          <w:i/>
        </w:rPr>
      </w:pPr>
      <w:r w:rsidRPr="00A25979">
        <w:rPr>
          <w:rFonts w:ascii="Arial" w:hAnsi="Arial" w:cs="Arial"/>
          <w:i/>
        </w:rPr>
        <w:t xml:space="preserve">Stupac „Napomene“ ponuditelj može popuniti </w:t>
      </w:r>
      <w:r w:rsidR="0053485E" w:rsidRPr="00A25979">
        <w:rPr>
          <w:rFonts w:ascii="Arial" w:hAnsi="Arial" w:cs="Arial"/>
          <w:i/>
        </w:rPr>
        <w:t>ako</w:t>
      </w:r>
      <w:r w:rsidRPr="00A25979">
        <w:rPr>
          <w:rFonts w:ascii="Arial" w:hAnsi="Arial" w:cs="Arial"/>
          <w:i/>
        </w:rPr>
        <w:t xml:space="preserve"> smatra potrebnim.</w:t>
      </w:r>
    </w:p>
    <w:p w14:paraId="5337EE00" w14:textId="77777777" w:rsidR="005E0420" w:rsidRPr="00A25979" w:rsidRDefault="005E0420" w:rsidP="005E0420">
      <w:pPr>
        <w:tabs>
          <w:tab w:val="left" w:pos="567"/>
        </w:tabs>
        <w:spacing w:after="0"/>
        <w:contextualSpacing/>
        <w:jc w:val="both"/>
        <w:rPr>
          <w:rFonts w:ascii="Arial" w:hAnsi="Arial" w:cs="Arial"/>
          <w:bCs/>
          <w:lang w:bidi="hr-HR"/>
        </w:rPr>
      </w:pPr>
    </w:p>
    <w:p w14:paraId="23B24ABF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09EA4593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7B7BD71D" w14:textId="77777777" w:rsidR="0051268F" w:rsidRPr="00A25979" w:rsidRDefault="0051268F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58F87503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4EADC922" w14:textId="484B458A" w:rsidR="007928BD" w:rsidRPr="00A25979" w:rsidRDefault="007928BD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0AB7996D" w14:textId="4085995A" w:rsidR="00C34600" w:rsidRPr="00A25979" w:rsidRDefault="00C3460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6058F8B8" w14:textId="504AA1AE" w:rsidR="00C34600" w:rsidRPr="00A25979" w:rsidRDefault="00C3460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5A296D32" w14:textId="024F00F8" w:rsidR="00C34600" w:rsidRPr="00A25979" w:rsidRDefault="00C3460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2BE4C97E" w14:textId="2F64B736" w:rsidR="00C34600" w:rsidRPr="00A25979" w:rsidRDefault="00C3460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45D56902" w14:textId="272A5C20" w:rsidR="00DE6E7F" w:rsidRPr="00A25979" w:rsidRDefault="00DE6E7F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1F1D0EC5" w14:textId="38CC588F" w:rsidR="00DE6E7F" w:rsidRPr="00A25979" w:rsidRDefault="00DE6E7F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126E3A3F" w14:textId="77777777" w:rsidR="00DE6E7F" w:rsidRPr="00A25979" w:rsidRDefault="00DE6E7F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7C09FD68" w14:textId="77777777" w:rsidR="007928BD" w:rsidRPr="00A25979" w:rsidRDefault="007928BD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264B79BE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bookmarkStart w:id="1" w:name="_Hlk20214591"/>
    </w:p>
    <w:p w14:paraId="0E5FAAED" w14:textId="58DF16B4" w:rsidR="00CB2586" w:rsidRPr="00734B8B" w:rsidRDefault="00EE6DFD" w:rsidP="00DC1216">
      <w:pPr>
        <w:pStyle w:val="Odlomakpopisa"/>
        <w:numPr>
          <w:ilvl w:val="0"/>
          <w:numId w:val="1"/>
        </w:num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r w:rsidRPr="00734B8B">
        <w:rPr>
          <w:rFonts w:ascii="Arial" w:hAnsi="Arial" w:cs="Arial"/>
          <w:b/>
          <w:bCs/>
          <w:noProof/>
          <w:lang w:bidi="hr-HR"/>
        </w:rPr>
        <w:lastRenderedPageBreak/>
        <w:t xml:space="preserve"> </w:t>
      </w:r>
      <w:r w:rsidR="00B41159" w:rsidRPr="00734B8B">
        <w:rPr>
          <w:rFonts w:ascii="Arial" w:hAnsi="Arial" w:cs="Arial"/>
          <w:b/>
          <w:bCs/>
          <w:noProof/>
          <w:lang w:bidi="hr-HR"/>
        </w:rPr>
        <w:t>Komparator mase</w:t>
      </w:r>
    </w:p>
    <w:p w14:paraId="26A13842" w14:textId="07CD0A70" w:rsidR="00296E9C" w:rsidRPr="00A25979" w:rsidRDefault="00EE6DFD" w:rsidP="00CB2586">
      <w:pPr>
        <w:tabs>
          <w:tab w:val="left" w:pos="567"/>
        </w:tabs>
        <w:spacing w:after="0"/>
        <w:ind w:left="360"/>
        <w:rPr>
          <w:rFonts w:ascii="Arial" w:hAnsi="Arial" w:cs="Arial"/>
          <w:noProof/>
          <w:lang w:bidi="hr-HR"/>
        </w:rPr>
      </w:pP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2E4446" w:rsidRPr="00A25979">
        <w:rPr>
          <w:rFonts w:ascii="Arial" w:hAnsi="Arial" w:cs="Arial"/>
          <w:noProof/>
          <w:lang w:bidi="hr-HR"/>
        </w:rPr>
        <w:t xml:space="preserve">              </w:t>
      </w:r>
    </w:p>
    <w:bookmarkEnd w:id="1"/>
    <w:p w14:paraId="494A450A" w14:textId="3808BCF3" w:rsidR="00CB2586" w:rsidRPr="00A25979" w:rsidRDefault="00CB2586" w:rsidP="00DC1216">
      <w:pPr>
        <w:pStyle w:val="Odlomakpopisa"/>
        <w:numPr>
          <w:ilvl w:val="0"/>
          <w:numId w:val="2"/>
        </w:numPr>
        <w:rPr>
          <w:rFonts w:ascii="Arial" w:hAnsi="Arial" w:cs="Arial"/>
          <w:b/>
        </w:rPr>
      </w:pPr>
      <w:r w:rsidRPr="00A25979">
        <w:rPr>
          <w:rFonts w:ascii="Arial" w:hAnsi="Arial" w:cs="Arial"/>
          <w:b/>
        </w:rPr>
        <w:t xml:space="preserve">Naziv: </w:t>
      </w:r>
      <w:r w:rsidR="00B41159" w:rsidRPr="00B41159">
        <w:rPr>
          <w:rFonts w:ascii="Arial" w:hAnsi="Arial" w:cs="Arial"/>
          <w:b/>
        </w:rPr>
        <w:t>Komparator mase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2684"/>
        <w:gridCol w:w="3910"/>
        <w:gridCol w:w="4923"/>
        <w:gridCol w:w="2477"/>
      </w:tblGrid>
      <w:tr w:rsidR="00CB2586" w:rsidRPr="00A25979" w14:paraId="732AA9EF" w14:textId="77777777" w:rsidTr="00236BE1">
        <w:trPr>
          <w:trHeight w:val="538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1476B25" w14:textId="77777777" w:rsidR="00CB2586" w:rsidRPr="003904B9" w:rsidRDefault="00CB2586" w:rsidP="00F376D2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6BE65476" w14:textId="77777777" w:rsidR="00CB2586" w:rsidRPr="003904B9" w:rsidRDefault="00CB2586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7E4333E4" w14:textId="77777777" w:rsidR="00CB2586" w:rsidRPr="003904B9" w:rsidRDefault="00CB2586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Napomene</w:t>
            </w:r>
          </w:p>
        </w:tc>
      </w:tr>
      <w:tr w:rsidR="00CB2586" w:rsidRPr="00A25979" w14:paraId="5ED99416" w14:textId="77777777" w:rsidTr="00236BE1">
        <w:trPr>
          <w:trHeight w:val="538"/>
        </w:trPr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46C63C9F" w14:textId="4828DFD2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Čitljivost [mg]</w:t>
            </w:r>
          </w:p>
        </w:tc>
        <w:tc>
          <w:tcPr>
            <w:tcW w:w="139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E1070E9" w14:textId="731F9661" w:rsidR="00CB2586" w:rsidRPr="00632B8D" w:rsidRDefault="00D94408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7C8699F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E88BD78" w14:textId="77777777" w:rsidR="00CB2586" w:rsidRPr="003904B9" w:rsidRDefault="00CB2586" w:rsidP="00F376D2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3F730DBA" w14:textId="77777777" w:rsidTr="00455514">
        <w:trPr>
          <w:trHeight w:val="538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C12F49F" w14:textId="099D5056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Kapacitet vaganja [</w:t>
            </w:r>
            <w:r w:rsidR="00D94408" w:rsidRPr="009B5028">
              <w:rPr>
                <w:rFonts w:ascii="Arial" w:hAnsi="Arial" w:cs="Arial"/>
                <w:sz w:val="18"/>
                <w:szCs w:val="18"/>
              </w:rPr>
              <w:t>k</w:t>
            </w:r>
            <w:r w:rsidRPr="009B5028">
              <w:rPr>
                <w:rFonts w:ascii="Arial" w:hAnsi="Arial" w:cs="Arial"/>
                <w:sz w:val="18"/>
                <w:szCs w:val="18"/>
              </w:rPr>
              <w:t>g]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3F4F6D" w14:textId="593CEB2B" w:rsidR="00CB2586" w:rsidRPr="00632B8D" w:rsidRDefault="0024353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maksimalno </w:t>
            </w:r>
            <w:r w:rsidR="005F463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DD6F65E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AB651F5" w14:textId="77777777" w:rsidR="00CB2586" w:rsidRPr="003904B9" w:rsidRDefault="00CB2586" w:rsidP="00F376D2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CB2586" w:rsidRPr="00A25979" w14:paraId="7163FFC0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00E428" w14:textId="186E19E1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Tipično vrijeme odziva [s]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C3DC5B2" w14:textId="3A06787D" w:rsidR="00CB2586" w:rsidRPr="00791FFD" w:rsidRDefault="00243531" w:rsidP="005E39D3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maksimalno </w:t>
            </w:r>
            <w:r w:rsidR="005F463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8D61E8D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95EB574" w14:textId="77777777" w:rsidR="00CB2586" w:rsidRPr="003904B9" w:rsidRDefault="00CB2586" w:rsidP="00F376D2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6C637930" w14:textId="77777777" w:rsidTr="00455514">
        <w:trPr>
          <w:trHeight w:val="363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4575613" w14:textId="32E8A2B5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Ponovljivost (&lt;+/- mg)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58DCAFA" w14:textId="4E2C9AFA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0.</w:t>
            </w:r>
            <w:r w:rsidR="005F4633">
              <w:rPr>
                <w:rFonts w:ascii="Arial" w:hAnsi="Arial" w:cs="Arial"/>
                <w:sz w:val="18"/>
                <w:szCs w:val="18"/>
              </w:rPr>
              <w:t>8</w:t>
            </w:r>
            <w:r w:rsidRPr="009B5028">
              <w:rPr>
                <w:rFonts w:ascii="Arial" w:hAnsi="Arial" w:cs="Arial"/>
                <w:sz w:val="18"/>
                <w:szCs w:val="18"/>
              </w:rPr>
              <w:t xml:space="preserve"> mg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BB0BBE0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6245F28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7EEC7C49" w14:textId="77777777" w:rsidTr="00455514">
        <w:trPr>
          <w:trHeight w:val="525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F2D29CA" w14:textId="0F1B20E4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Linearnost (&lt;+/- mg)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2A8EDE5" w14:textId="2C7C571B" w:rsidR="00CB2586" w:rsidRPr="009B5028" w:rsidRDefault="005F4633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5BB36EA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A36AF35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7BE054B8" w14:textId="77777777" w:rsidTr="00455514">
        <w:trPr>
          <w:trHeight w:val="538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168FC46" w14:textId="4B8094CF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Pogreška pri učitavanju izvan centra (mg)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3A2D7BB" w14:textId="21D5CBD6" w:rsidR="00CB2586" w:rsidRPr="009B5028" w:rsidRDefault="00B246C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maksimalno </w:t>
            </w:r>
            <w:r w:rsidR="004C56B1" w:rsidRPr="009B5028">
              <w:rPr>
                <w:rFonts w:ascii="Arial" w:hAnsi="Arial" w:cs="Arial"/>
                <w:sz w:val="18"/>
                <w:szCs w:val="18"/>
              </w:rPr>
              <w:t>0</w:t>
            </w:r>
            <w:r w:rsidR="005F4633">
              <w:rPr>
                <w:rFonts w:ascii="Arial" w:hAnsi="Arial" w:cs="Arial"/>
                <w:sz w:val="18"/>
                <w:szCs w:val="18"/>
              </w:rPr>
              <w:t>,5</w:t>
            </w:r>
            <w:r w:rsidR="004C56B1" w:rsidRPr="009B50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93AF3A7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5A23BE3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CB2586" w:rsidRPr="00A25979" w14:paraId="7E8C5B3B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4B71B85" w14:textId="1BD7CE97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Zaštita od vjetra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FA7B919" w14:textId="050167ED" w:rsidR="00C84BFD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 xml:space="preserve">    Da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074D09E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C7423C1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4F4536FF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6994E882" w14:textId="46556C1D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Vrijeme ciklusa ABBA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0A8A9A8" w14:textId="2B8E71A8" w:rsidR="00C84BFD" w:rsidRPr="009B5028" w:rsidRDefault="00637416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C378B">
              <w:rPr>
                <w:rFonts w:ascii="Arial" w:hAnsi="Arial" w:cs="Arial"/>
                <w:sz w:val="18"/>
                <w:szCs w:val="18"/>
              </w:rPr>
              <w:t xml:space="preserve">aksimalno </w:t>
            </w:r>
            <w:r w:rsidR="005F4633">
              <w:rPr>
                <w:rFonts w:ascii="Arial" w:hAnsi="Arial" w:cs="Arial"/>
                <w:sz w:val="18"/>
                <w:szCs w:val="18"/>
              </w:rPr>
              <w:t>90</w:t>
            </w:r>
            <w:r w:rsidR="004C56B1" w:rsidRPr="009B5028">
              <w:rPr>
                <w:rFonts w:ascii="Arial" w:hAnsi="Arial" w:cs="Arial"/>
                <w:sz w:val="18"/>
                <w:szCs w:val="18"/>
              </w:rPr>
              <w:t xml:space="preserve"> s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181511F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911E9DA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9B5028" w:rsidRPr="00A25979" w14:paraId="799F5FBE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75B6926" w14:textId="70AB0EC9" w:rsidR="009B5028" w:rsidRPr="009B5028" w:rsidRDefault="009B5028" w:rsidP="009B5028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Jamstveni rok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8DDB3F0" w14:textId="6D63275C" w:rsidR="009B5028" w:rsidRPr="009B5028" w:rsidRDefault="009B5028" w:rsidP="009B5028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3D9D">
              <w:rPr>
                <w:rFonts w:ascii="Arial" w:hAnsi="Arial" w:cs="Arial"/>
                <w:sz w:val="18"/>
                <w:szCs w:val="18"/>
              </w:rPr>
              <w:t xml:space="preserve">Jamstvo proizvođača opreme </w:t>
            </w:r>
            <w:r>
              <w:rPr>
                <w:rFonts w:ascii="Arial" w:hAnsi="Arial" w:cs="Arial"/>
                <w:sz w:val="18"/>
                <w:szCs w:val="18"/>
              </w:rPr>
              <w:t>12 mjeseci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C4CF5ED" w14:textId="77777777" w:rsidR="009B5028" w:rsidRPr="00A25979" w:rsidRDefault="009B5028" w:rsidP="009B502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F83429D" w14:textId="77777777" w:rsidR="009B5028" w:rsidRPr="003904B9" w:rsidRDefault="009B5028" w:rsidP="009B5028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117"/>
        <w:tblW w:w="14029" w:type="dxa"/>
        <w:tblLook w:val="04A0" w:firstRow="1" w:lastRow="0" w:firstColumn="1" w:lastColumn="0" w:noHBand="0" w:noVBand="1"/>
      </w:tblPr>
      <w:tblGrid>
        <w:gridCol w:w="2269"/>
        <w:gridCol w:w="11760"/>
      </w:tblGrid>
      <w:tr w:rsidR="00455514" w:rsidRPr="00A25979" w14:paraId="7D01C93D" w14:textId="77777777" w:rsidTr="009B5028">
        <w:tc>
          <w:tcPr>
            <w:tcW w:w="2269" w:type="dxa"/>
            <w:vAlign w:val="center"/>
          </w:tcPr>
          <w:p w14:paraId="2513333B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Proizvođač / marka: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6CA1247D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5514" w:rsidRPr="00A25979" w14:paraId="70090415" w14:textId="77777777" w:rsidTr="009B5028">
        <w:tc>
          <w:tcPr>
            <w:tcW w:w="2269" w:type="dxa"/>
            <w:vAlign w:val="center"/>
          </w:tcPr>
          <w:p w14:paraId="489236D9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Model: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2C4F0F41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731BE1" w14:textId="442BBFF9" w:rsidR="00BE17FA" w:rsidRDefault="00BE17FA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5D7082CE" w14:textId="77777777" w:rsidR="004C6BE0" w:rsidRDefault="004C6BE0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124330EB" w14:textId="77777777" w:rsidR="00734B8B" w:rsidRPr="00734B8B" w:rsidRDefault="00734B8B" w:rsidP="00734B8B">
      <w:pPr>
        <w:pStyle w:val="Odlomakpopisa"/>
        <w:numPr>
          <w:ilvl w:val="0"/>
          <w:numId w:val="1"/>
        </w:num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r w:rsidRPr="00734B8B">
        <w:rPr>
          <w:rFonts w:ascii="Arial" w:hAnsi="Arial" w:cs="Arial"/>
          <w:b/>
          <w:bCs/>
          <w:noProof/>
          <w:lang w:bidi="hr-HR"/>
        </w:rPr>
        <w:lastRenderedPageBreak/>
        <w:t>Susceptometar</w:t>
      </w:r>
    </w:p>
    <w:p w14:paraId="36B8694F" w14:textId="77777777" w:rsidR="00734B8B" w:rsidRPr="00A25979" w:rsidRDefault="00734B8B" w:rsidP="00734B8B">
      <w:pPr>
        <w:tabs>
          <w:tab w:val="left" w:pos="567"/>
        </w:tabs>
        <w:spacing w:after="0"/>
        <w:ind w:left="360"/>
        <w:rPr>
          <w:rFonts w:ascii="Arial" w:hAnsi="Arial" w:cs="Arial"/>
          <w:noProof/>
          <w:lang w:bidi="hr-HR"/>
        </w:rPr>
      </w:pP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  <w:t xml:space="preserve">              </w:t>
      </w:r>
    </w:p>
    <w:p w14:paraId="5BACCF8B" w14:textId="77777777" w:rsidR="00734B8B" w:rsidRPr="00A25979" w:rsidRDefault="00734B8B" w:rsidP="00734B8B">
      <w:pPr>
        <w:pStyle w:val="Odlomakpopisa"/>
        <w:numPr>
          <w:ilvl w:val="0"/>
          <w:numId w:val="2"/>
        </w:numPr>
        <w:rPr>
          <w:rFonts w:ascii="Arial" w:hAnsi="Arial" w:cs="Arial"/>
          <w:b/>
        </w:rPr>
      </w:pPr>
      <w:r w:rsidRPr="00A25979">
        <w:rPr>
          <w:rFonts w:ascii="Arial" w:hAnsi="Arial" w:cs="Arial"/>
          <w:b/>
        </w:rPr>
        <w:t xml:space="preserve">Naziv: </w:t>
      </w:r>
      <w:r>
        <w:rPr>
          <w:rFonts w:ascii="Arial" w:hAnsi="Arial" w:cs="Arial"/>
          <w:b/>
        </w:rPr>
        <w:t>Susceptometar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2684"/>
        <w:gridCol w:w="3910"/>
        <w:gridCol w:w="4923"/>
        <w:gridCol w:w="2477"/>
      </w:tblGrid>
      <w:tr w:rsidR="00734B8B" w:rsidRPr="00A25979" w14:paraId="5655DCD7" w14:textId="77777777" w:rsidTr="00236BE1">
        <w:trPr>
          <w:trHeight w:val="538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FA2EB27" w14:textId="77777777" w:rsidR="00734B8B" w:rsidRPr="003904B9" w:rsidRDefault="00734B8B" w:rsidP="004E6B4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782400F8" w14:textId="77777777" w:rsidR="00734B8B" w:rsidRPr="003904B9" w:rsidRDefault="00734B8B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18462714" w14:textId="77777777" w:rsidR="00734B8B" w:rsidRPr="003904B9" w:rsidRDefault="00734B8B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Napomene</w:t>
            </w:r>
          </w:p>
        </w:tc>
      </w:tr>
      <w:tr w:rsidR="00734B8B" w:rsidRPr="00A25979" w14:paraId="6A0AA306" w14:textId="77777777" w:rsidTr="00236BE1">
        <w:trPr>
          <w:trHeight w:val="538"/>
        </w:trPr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7061540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Čitljivost [µg]</w:t>
            </w:r>
          </w:p>
        </w:tc>
        <w:tc>
          <w:tcPr>
            <w:tcW w:w="139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F69F65D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F1D3DE1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FDBB063" w14:textId="77777777" w:rsidR="00734B8B" w:rsidRPr="003904B9" w:rsidRDefault="00734B8B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BBE6BB1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51D0DF3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Ponovljivost [µg]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6ACE4EA" w14:textId="77777777" w:rsidR="00734B8B" w:rsidRPr="00632B8D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1D6C358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710D4BF" w14:textId="77777777" w:rsidR="00734B8B" w:rsidRPr="003904B9" w:rsidRDefault="00734B8B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2E11CBE4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3364A0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Ponovljivost(tipična) [s]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4C1E6FF" w14:textId="77777777" w:rsidR="00734B8B" w:rsidRPr="00791FFD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&lt;/= 5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DC7AE4A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0761BB5" w14:textId="77777777" w:rsidR="00734B8B" w:rsidRPr="003904B9" w:rsidRDefault="00734B8B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24C337F" w14:textId="77777777" w:rsidTr="004E6B41">
        <w:trPr>
          <w:trHeight w:val="363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C7BB3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Područje mjerenja vlažnost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8657768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40-60%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7A2AF91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7361EE6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D79D25F" w14:textId="77777777" w:rsidTr="004E6B41">
        <w:trPr>
          <w:trHeight w:val="525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0607617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Maximum  (kg)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F9F19DD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5AFEE08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94B6BF8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1897880A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5887913" w14:textId="457789DD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Temperatura rada</w:t>
            </w:r>
            <w:r w:rsidR="005732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028">
              <w:rPr>
                <w:rFonts w:ascii="Arial" w:hAnsi="Arial" w:cs="Arial"/>
                <w:sz w:val="18"/>
                <w:szCs w:val="18"/>
              </w:rPr>
              <w:t>(C)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F99C3C5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 xml:space="preserve">17-27 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8F80568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DF41A07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1FABCF99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84AA71A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Sučelje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2F93E27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RS232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ED2305E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0964398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57C0479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D47EEF6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Dipolni moment magneta: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BA71231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m ~ 0.1 Am2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371DA8D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1DA0EF1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4178B0B7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61C47663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Omjer geometrije magneta: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FEAB66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h/d = 0.87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D02566C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DBA5C6E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73BC551E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4E2044A1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Mehanizam okretanja za magnet: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6F5C0C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Jednostavno rukovanje vanjskim okretnim gumbom Oznaka za N-S orijentaciju magneta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CF0BE5F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AC431EF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0D6969CD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B1A620D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Dodaci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3053D4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Prikladan aplikativni softver, zadani parametri i jednostavne, korisnički definirane konfiguracije Mogućnost brze provjere Ispis izvješća, izvoz rezultata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F0CD450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A39FB46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16C29E70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00C87E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lastRenderedPageBreak/>
              <w:t>Dodaci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BC5BB9A" w14:textId="2E09E0CF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Set za kalibraciju</w:t>
            </w:r>
            <w:r w:rsidR="00853E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028">
              <w:rPr>
                <w:rFonts w:ascii="Arial" w:hAnsi="Arial" w:cs="Arial"/>
                <w:sz w:val="18"/>
                <w:szCs w:val="18"/>
              </w:rPr>
              <w:t>(referentni magnet)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BAB5E6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4E0FFD0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631EBDCD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4344FA4A" w14:textId="37E58D6A" w:rsidR="00734B8B" w:rsidRPr="009B5028" w:rsidRDefault="009F4B92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Jamstveni rok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42CD49" w14:textId="5E608335" w:rsidR="00734B8B" w:rsidRPr="009B5028" w:rsidRDefault="009F4B92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3D9D">
              <w:rPr>
                <w:rFonts w:ascii="Arial" w:hAnsi="Arial" w:cs="Arial"/>
                <w:sz w:val="18"/>
                <w:szCs w:val="18"/>
              </w:rPr>
              <w:t xml:space="preserve">Jamstvo proizvođača opreme </w:t>
            </w:r>
            <w:r>
              <w:rPr>
                <w:rFonts w:ascii="Arial" w:hAnsi="Arial" w:cs="Arial"/>
                <w:sz w:val="18"/>
                <w:szCs w:val="18"/>
              </w:rPr>
              <w:t>12 mjeseci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5CA52A5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DD157B5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117"/>
        <w:tblW w:w="14029" w:type="dxa"/>
        <w:tblLook w:val="04A0" w:firstRow="1" w:lastRow="0" w:firstColumn="1" w:lastColumn="0" w:noHBand="0" w:noVBand="1"/>
      </w:tblPr>
      <w:tblGrid>
        <w:gridCol w:w="2269"/>
        <w:gridCol w:w="11760"/>
      </w:tblGrid>
      <w:tr w:rsidR="00734B8B" w:rsidRPr="00A25979" w14:paraId="475F9BFB" w14:textId="77777777" w:rsidTr="004E6B41">
        <w:tc>
          <w:tcPr>
            <w:tcW w:w="2269" w:type="dxa"/>
          </w:tcPr>
          <w:p w14:paraId="2D6455D6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Proizvođač / marka: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7D3DCFF3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B8B" w:rsidRPr="00A25979" w14:paraId="2AC48CD7" w14:textId="77777777" w:rsidTr="004E6B41">
        <w:tc>
          <w:tcPr>
            <w:tcW w:w="2269" w:type="dxa"/>
          </w:tcPr>
          <w:p w14:paraId="39EFCC04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Model: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3F729B81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3511105" w14:textId="77777777" w:rsidR="00A06ABE" w:rsidRDefault="00A06ABE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47C4E5BF" w14:textId="313E02C1" w:rsidR="00A06ABE" w:rsidRPr="00A06ABE" w:rsidRDefault="00A06ABE" w:rsidP="00A06ABE">
      <w:pPr>
        <w:pStyle w:val="Odlomakpopisa"/>
        <w:numPr>
          <w:ilvl w:val="0"/>
          <w:numId w:val="1"/>
        </w:num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r>
        <w:rPr>
          <w:rFonts w:ascii="Arial" w:hAnsi="Arial" w:cs="Arial"/>
          <w:noProof/>
          <w:lang w:bidi="hr-HR"/>
        </w:rPr>
        <w:t xml:space="preserve"> </w:t>
      </w:r>
      <w:r w:rsidRPr="00A06ABE">
        <w:rPr>
          <w:rFonts w:ascii="Arial" w:hAnsi="Arial" w:cs="Arial"/>
          <w:b/>
          <w:bCs/>
          <w:noProof/>
          <w:lang w:bidi="hr-HR"/>
        </w:rPr>
        <w:t>Sustav za demineraliziranu vodu</w:t>
      </w:r>
    </w:p>
    <w:p w14:paraId="67AE9F6F" w14:textId="77777777" w:rsidR="00A06ABE" w:rsidRPr="00A25979" w:rsidRDefault="00A06ABE" w:rsidP="00A06ABE">
      <w:pPr>
        <w:tabs>
          <w:tab w:val="left" w:pos="567"/>
        </w:tabs>
        <w:spacing w:after="0"/>
        <w:ind w:left="360"/>
        <w:rPr>
          <w:rFonts w:ascii="Arial" w:hAnsi="Arial" w:cs="Arial"/>
          <w:noProof/>
          <w:lang w:bidi="hr-HR"/>
        </w:rPr>
      </w:pP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  <w:t xml:space="preserve">              </w:t>
      </w:r>
    </w:p>
    <w:p w14:paraId="3127575E" w14:textId="77777777" w:rsidR="00A06ABE" w:rsidRPr="00A25979" w:rsidRDefault="00A06ABE" w:rsidP="00A06ABE">
      <w:pPr>
        <w:pStyle w:val="Odlomakpopisa"/>
        <w:numPr>
          <w:ilvl w:val="0"/>
          <w:numId w:val="2"/>
        </w:numPr>
        <w:rPr>
          <w:rFonts w:ascii="Arial" w:hAnsi="Arial" w:cs="Arial"/>
          <w:b/>
        </w:rPr>
      </w:pPr>
      <w:r w:rsidRPr="00A25979">
        <w:rPr>
          <w:rFonts w:ascii="Arial" w:hAnsi="Arial" w:cs="Arial"/>
          <w:b/>
        </w:rPr>
        <w:t xml:space="preserve">Naziv: </w:t>
      </w:r>
      <w:r w:rsidRPr="00DC0C68">
        <w:rPr>
          <w:rFonts w:ascii="Arial" w:hAnsi="Arial" w:cs="Arial"/>
          <w:b/>
        </w:rPr>
        <w:t>Sustav za demineraliziranu vodu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2684"/>
        <w:gridCol w:w="3910"/>
        <w:gridCol w:w="4923"/>
        <w:gridCol w:w="2477"/>
      </w:tblGrid>
      <w:tr w:rsidR="00A06ABE" w:rsidRPr="00A25979" w14:paraId="52F8823F" w14:textId="77777777" w:rsidTr="00236BE1">
        <w:trPr>
          <w:trHeight w:val="538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D4F7628" w14:textId="77777777" w:rsidR="00A06ABE" w:rsidRPr="003904B9" w:rsidRDefault="00A06ABE" w:rsidP="004E6B4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7C74C188" w14:textId="77777777" w:rsidR="00A06ABE" w:rsidRPr="003904B9" w:rsidRDefault="00A06ABE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263178EA" w14:textId="77777777" w:rsidR="00A06ABE" w:rsidRPr="003904B9" w:rsidRDefault="00A06ABE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Napomene</w:t>
            </w:r>
          </w:p>
        </w:tc>
      </w:tr>
      <w:tr w:rsidR="00A06ABE" w:rsidRPr="00A25979" w14:paraId="72D05CA5" w14:textId="77777777" w:rsidTr="00236BE1">
        <w:trPr>
          <w:trHeight w:val="538"/>
        </w:trPr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2A9918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Otpornost vode proizvoda (na 25 ° C)</w:t>
            </w:r>
          </w:p>
        </w:tc>
        <w:tc>
          <w:tcPr>
            <w:tcW w:w="139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412F20" w14:textId="77777777" w:rsidR="00A06ABE" w:rsidRPr="00632B8D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&lt; 5 - 15 MΩ × cm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5B9D038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475B5E8" w14:textId="77777777" w:rsidR="00A06ABE" w:rsidRPr="003904B9" w:rsidRDefault="00A06ABE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624E78FE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E7F1E34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Protok vode proizvoda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DB678E6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10 L/h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C48D862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1A216B9" w14:textId="77777777" w:rsidR="00A06ABE" w:rsidRPr="003904B9" w:rsidRDefault="00A06ABE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6C8B2825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784948B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 xml:space="preserve">Tip vode 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4438465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br/>
              <w:t xml:space="preserve">Sustavi vode tipa 2 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D3ADFC0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6A6800B" w14:textId="77777777" w:rsidR="00A06ABE" w:rsidRPr="003904B9" w:rsidRDefault="00A06ABE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5835B95C" w14:textId="77777777" w:rsidTr="004E6B41">
        <w:trPr>
          <w:trHeight w:val="363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19000E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Ulazna voda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C7FD304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Voda iz pipe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ECF41A1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0159D07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29F12018" w14:textId="77777777" w:rsidTr="004E6B41">
        <w:trPr>
          <w:trHeight w:val="525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014D185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Napajanje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9B6AD49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100 – 240 V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022BEC8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FFDE2C2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579A31CF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268F69D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Stopa odbacivanja otopljenih organskih tvari (&gt; 300 MW)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FC999DC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&gt; 99 %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42068EF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A6674C3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2D955F2C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175AB4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Stopa odbacivanja mikroorganizama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A390E99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&gt; 99 %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9F1DFD1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F2445C4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18B22053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670F546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lastRenderedPageBreak/>
              <w:t>Spremnik vode tipa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67E538C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Jednokratne vreće volumena 50 Litara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75808E2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759BCF1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7AE7785D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48EE187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br/>
              <w:t>Protok vode iz spremnika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86EB58E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3 L/min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A380DA9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370D6A6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0C86742F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D0194B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Pumpa za vodu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0B370AB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F64CCD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9ED37E7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538DA1D4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D23EBB2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Napajanje spremnika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615BD1F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240 VAC, 50 Hz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04FD3F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9740917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46FC8790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86201F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Priključak struje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38B4ADB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IEC C14 utikač uređaja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1C3AEAA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B109A4D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573D67AF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60E9886F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br/>
              <w:t>Opcija instalacije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A240474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Zidna instalacija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2CBD930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157FACC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9F4B92" w:rsidRPr="00A25979" w14:paraId="34A0A178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3846212" w14:textId="115F4134" w:rsidR="009F4B92" w:rsidRPr="009B5028" w:rsidRDefault="009F4B92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Jamstveni rok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8B325A0" w14:textId="545D8122" w:rsidR="009F4B92" w:rsidRPr="009B5028" w:rsidRDefault="009F4B92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ED9">
              <w:rPr>
                <w:rFonts w:ascii="Arial" w:hAnsi="Arial" w:cs="Arial"/>
                <w:sz w:val="18"/>
                <w:szCs w:val="18"/>
              </w:rPr>
              <w:t>Jamstvo proizvođača opreme 12 mjeseci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B76A35" w14:textId="77777777" w:rsidR="009F4B92" w:rsidRPr="00A25979" w:rsidRDefault="009F4B92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6722921" w14:textId="77777777" w:rsidR="009F4B92" w:rsidRPr="003904B9" w:rsidRDefault="009F4B92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117"/>
        <w:tblW w:w="14029" w:type="dxa"/>
        <w:tblLook w:val="04A0" w:firstRow="1" w:lastRow="0" w:firstColumn="1" w:lastColumn="0" w:noHBand="0" w:noVBand="1"/>
      </w:tblPr>
      <w:tblGrid>
        <w:gridCol w:w="2269"/>
        <w:gridCol w:w="11760"/>
      </w:tblGrid>
      <w:tr w:rsidR="00A06ABE" w:rsidRPr="00A25979" w14:paraId="0318CA4B" w14:textId="77777777" w:rsidTr="004E6B41">
        <w:tc>
          <w:tcPr>
            <w:tcW w:w="2269" w:type="dxa"/>
          </w:tcPr>
          <w:p w14:paraId="69BF7CEA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Proizvođač / marka: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7227FCC3" w14:textId="47BEF68E" w:rsidR="009A252C" w:rsidRPr="00A25979" w:rsidRDefault="009A252C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ABE" w:rsidRPr="00A25979" w14:paraId="00CF1BE8" w14:textId="77777777" w:rsidTr="004E6B41">
        <w:tc>
          <w:tcPr>
            <w:tcW w:w="2269" w:type="dxa"/>
          </w:tcPr>
          <w:p w14:paraId="69153FB0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Model: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6F3935BA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FC0EE4" w14:textId="77777777" w:rsidR="00A06ABE" w:rsidRDefault="00A06ABE" w:rsidP="00455514">
      <w:pPr>
        <w:tabs>
          <w:tab w:val="left" w:pos="567"/>
        </w:tabs>
        <w:rPr>
          <w:rFonts w:ascii="Arial" w:hAnsi="Arial" w:cs="Arial"/>
          <w:bCs/>
        </w:rPr>
      </w:pPr>
    </w:p>
    <w:p w14:paraId="721E9A2A" w14:textId="77777777" w:rsidR="00A06ABE" w:rsidRDefault="00A06ABE" w:rsidP="00455514">
      <w:pPr>
        <w:tabs>
          <w:tab w:val="left" w:pos="567"/>
        </w:tabs>
        <w:rPr>
          <w:rFonts w:ascii="Arial" w:hAnsi="Arial" w:cs="Arial"/>
          <w:bCs/>
        </w:rPr>
      </w:pPr>
    </w:p>
    <w:p w14:paraId="51147F0F" w14:textId="50D40DB4" w:rsidR="00455514" w:rsidRPr="00A25979" w:rsidRDefault="00A25979" w:rsidP="00455514">
      <w:pPr>
        <w:tabs>
          <w:tab w:val="left" w:pos="567"/>
        </w:tabs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>U ______________, ___/___/</w:t>
      </w:r>
      <w:r w:rsidR="00B445A4" w:rsidRPr="00A25979">
        <w:rPr>
          <w:rFonts w:ascii="Arial" w:hAnsi="Arial" w:cs="Arial"/>
          <w:bCs/>
        </w:rPr>
        <w:t>202</w:t>
      </w:r>
      <w:r w:rsidR="00B445A4">
        <w:rPr>
          <w:rFonts w:ascii="Arial" w:hAnsi="Arial" w:cs="Arial"/>
          <w:bCs/>
        </w:rPr>
        <w:t>1</w:t>
      </w:r>
      <w:r w:rsidRPr="00A25979">
        <w:rPr>
          <w:rFonts w:ascii="Arial" w:hAnsi="Arial" w:cs="Arial"/>
          <w:bCs/>
        </w:rPr>
        <w:t>.</w:t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="00455514">
        <w:rPr>
          <w:rFonts w:ascii="Arial" w:hAnsi="Arial" w:cs="Arial"/>
          <w:bCs/>
        </w:rPr>
        <w:t xml:space="preserve">                                      </w:t>
      </w:r>
      <w:r w:rsidR="00455514" w:rsidRPr="00A25979">
        <w:rPr>
          <w:rFonts w:ascii="Arial" w:hAnsi="Arial" w:cs="Arial"/>
          <w:bCs/>
        </w:rPr>
        <w:t>M.P.</w:t>
      </w:r>
      <w:r w:rsidRPr="00A25979">
        <w:rPr>
          <w:rFonts w:ascii="Arial" w:hAnsi="Arial" w:cs="Arial"/>
          <w:bCs/>
        </w:rPr>
        <w:t xml:space="preserve">   </w:t>
      </w:r>
      <w:r w:rsidR="00455514">
        <w:rPr>
          <w:rFonts w:ascii="Arial" w:hAnsi="Arial" w:cs="Arial"/>
          <w:bCs/>
        </w:rPr>
        <w:t xml:space="preserve">                                                     </w:t>
      </w:r>
      <w:r w:rsidR="00455514" w:rsidRPr="00A25979">
        <w:rPr>
          <w:rFonts w:ascii="Arial" w:hAnsi="Arial" w:cs="Arial"/>
          <w:bCs/>
        </w:rPr>
        <w:t>ZA PONUDITELJA:</w:t>
      </w:r>
    </w:p>
    <w:p w14:paraId="1ED86CF2" w14:textId="1F9ECC90" w:rsidR="00455514" w:rsidRPr="00A25979" w:rsidRDefault="00A25979" w:rsidP="00455514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 xml:space="preserve">   </w:t>
      </w:r>
      <w:r w:rsidR="00455514">
        <w:rPr>
          <w:rFonts w:ascii="Arial" w:hAnsi="Arial" w:cs="Arial"/>
          <w:bCs/>
        </w:rPr>
        <w:t xml:space="preserve">   </w:t>
      </w:r>
    </w:p>
    <w:p w14:paraId="79105CDE" w14:textId="77777777" w:rsidR="00455514" w:rsidRPr="00A25979" w:rsidRDefault="00455514" w:rsidP="00455514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>________________________________</w:t>
      </w:r>
    </w:p>
    <w:p w14:paraId="6FC37950" w14:textId="40F3B58D" w:rsidR="00C928BC" w:rsidRPr="009B5028" w:rsidRDefault="00455514" w:rsidP="009B5028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sectPr w:rsidR="00C928BC" w:rsidRPr="009B5028" w:rsidSect="009E202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92B0B" w14:textId="77777777" w:rsidR="006B3F87" w:rsidRDefault="006B3F87" w:rsidP="007928BD">
      <w:pPr>
        <w:spacing w:after="0" w:line="240" w:lineRule="auto"/>
      </w:pPr>
      <w:r>
        <w:separator/>
      </w:r>
    </w:p>
  </w:endnote>
  <w:endnote w:type="continuationSeparator" w:id="0">
    <w:p w14:paraId="7BF4B6BB" w14:textId="77777777" w:rsidR="006B3F87" w:rsidRDefault="006B3F87" w:rsidP="0079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altName w:val="Microsoft YaHei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default"/>
    <w:sig w:usb0="E0000AFF" w:usb1="500078FF" w:usb2="00000021" w:usb3="00000000" w:csb0="600001BF" w:csb1="DFF70000"/>
  </w:font>
  <w:font w:name="Foundry Gridnik Regular">
    <w:altName w:val="Foundry Gridnik Regula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22075" w14:textId="77777777" w:rsidR="006C1F39" w:rsidRDefault="006C1F39" w:rsidP="007928BD">
    <w:pPr>
      <w:pStyle w:val="Podnoje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70E6D0C2" wp14:editId="61E3A5D3">
          <wp:simplePos x="0" y="0"/>
          <wp:positionH relativeFrom="column">
            <wp:posOffset>5295900</wp:posOffset>
          </wp:positionH>
          <wp:positionV relativeFrom="paragraph">
            <wp:posOffset>117475</wp:posOffset>
          </wp:positionV>
          <wp:extent cx="1216660" cy="40005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6417EC" w14:textId="77777777" w:rsidR="006C1F39" w:rsidRDefault="006C1F39" w:rsidP="007928BD">
    <w:pPr>
      <w:pStyle w:val="Podnoj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5D7986" wp14:editId="1E0BFCC6">
              <wp:simplePos x="0" y="0"/>
              <wp:positionH relativeFrom="column">
                <wp:posOffset>1614805</wp:posOffset>
              </wp:positionH>
              <wp:positionV relativeFrom="paragraph">
                <wp:posOffset>68580</wp:posOffset>
              </wp:positionV>
              <wp:extent cx="937260" cy="178435"/>
              <wp:effectExtent l="0" t="0" r="0" b="0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7260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D570B4" w14:textId="77777777" w:rsidR="006C1F39" w:rsidRPr="007D31D8" w:rsidRDefault="006C1F39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5D7986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27.15pt;margin-top:5.4pt;width:73.8pt;height:1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" strokecolor="white">
              <v:textbox inset=".5mm,.3mm,.5mm,.3mm">
                <w:txbxContent>
                  <w:p w14:paraId="24D570B4" w14:textId="77777777" w:rsidR="006C1F39" w:rsidRPr="007D31D8" w:rsidRDefault="006C1F39" w:rsidP="007928BD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CECEB68" wp14:editId="380FC674">
          <wp:simplePos x="0" y="0"/>
          <wp:positionH relativeFrom="column">
            <wp:posOffset>3390900</wp:posOffset>
          </wp:positionH>
          <wp:positionV relativeFrom="paragraph">
            <wp:posOffset>65405</wp:posOffset>
          </wp:positionV>
          <wp:extent cx="1196975" cy="321310"/>
          <wp:effectExtent l="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503D2988" wp14:editId="556F14A1">
          <wp:simplePos x="0" y="0"/>
          <wp:positionH relativeFrom="column">
            <wp:posOffset>930910</wp:posOffset>
          </wp:positionH>
          <wp:positionV relativeFrom="paragraph">
            <wp:posOffset>12065</wp:posOffset>
          </wp:positionV>
          <wp:extent cx="576580" cy="392430"/>
          <wp:effectExtent l="0" t="0" r="0" b="0"/>
          <wp:wrapNone/>
          <wp:docPr id="9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177569B" wp14:editId="7A424448">
              <wp:simplePos x="0" y="0"/>
              <wp:positionH relativeFrom="margin">
                <wp:align>right</wp:align>
              </wp:positionH>
              <wp:positionV relativeFrom="paragraph">
                <wp:posOffset>67310</wp:posOffset>
              </wp:positionV>
              <wp:extent cx="1765300" cy="411480"/>
              <wp:effectExtent l="0" t="0" r="6350" b="762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4FE0B1" w14:textId="77777777" w:rsidR="006C1F39" w:rsidRPr="00392888" w:rsidRDefault="006C1F39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77569B" id="Text Box 19" o:spid="_x0000_s1027" type="#_x0000_t202" style="position:absolute;margin-left:87.8pt;margin-top:5.3pt;width:139pt;height:32.4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" strokecolor="white">
              <v:textbox inset=".5mm,.3mm,.5mm,.3mm">
                <w:txbxContent>
                  <w:p w14:paraId="6E4FE0B1" w14:textId="77777777" w:rsidR="006C1F39" w:rsidRPr="00392888" w:rsidRDefault="006C1F39" w:rsidP="007928BD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BF69677" w14:textId="77777777" w:rsidR="006C1F39" w:rsidRDefault="006C1F39" w:rsidP="007928BD">
    <w:pPr>
      <w:pStyle w:val="Tijeloteksta"/>
      <w:spacing w:line="14" w:lineRule="auto"/>
      <w:rPr>
        <w:sz w:val="20"/>
      </w:rPr>
    </w:pPr>
  </w:p>
  <w:p w14:paraId="3DF75C5A" w14:textId="77777777" w:rsidR="006C1F39" w:rsidRDefault="006C1F39" w:rsidP="007928BD">
    <w:pPr>
      <w:pStyle w:val="Tijeloteksta"/>
      <w:spacing w:line="14" w:lineRule="auto"/>
      <w:rPr>
        <w:sz w:val="2"/>
      </w:rPr>
    </w:pPr>
  </w:p>
  <w:p w14:paraId="559EABC1" w14:textId="77777777" w:rsidR="006C1F39" w:rsidRDefault="006C1F39" w:rsidP="007928BD">
    <w:pPr>
      <w:pStyle w:val="Tijeloteksta"/>
      <w:spacing w:line="14" w:lineRule="auto"/>
      <w:rPr>
        <w:sz w:val="20"/>
      </w:rPr>
    </w:pPr>
  </w:p>
  <w:p w14:paraId="432FFAC2" w14:textId="77777777" w:rsidR="006C1F39" w:rsidRDefault="006C1F39" w:rsidP="007928BD">
    <w:pPr>
      <w:pStyle w:val="Podnoj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428567" wp14:editId="22049504">
              <wp:simplePos x="0" y="0"/>
              <wp:positionH relativeFrom="column">
                <wp:posOffset>1599565</wp:posOffset>
              </wp:positionH>
              <wp:positionV relativeFrom="paragraph">
                <wp:posOffset>53340</wp:posOffset>
              </wp:positionV>
              <wp:extent cx="1244600" cy="210185"/>
              <wp:effectExtent l="0" t="0" r="0" b="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CCF0BC" w14:textId="77777777" w:rsidR="006C1F39" w:rsidRPr="007D31D8" w:rsidRDefault="006C1F39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428567" id="Text Box 24" o:spid="_x0000_s1028" type="#_x0000_t202" style="position:absolute;margin-left:125.95pt;margin-top:4.2pt;width:98pt;height:1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" strokecolor="white">
              <v:textbox inset=".5mm,.3mm,.5mm,.3mm">
                <w:txbxContent>
                  <w:p w14:paraId="0BCCF0BC" w14:textId="77777777" w:rsidR="006C1F39" w:rsidRPr="007D31D8" w:rsidRDefault="006C1F39" w:rsidP="007928BD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</w:p>
  <w:p w14:paraId="22B3B0AE" w14:textId="77777777" w:rsidR="006C1F39" w:rsidRDefault="006C1F39" w:rsidP="007928B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F15EC" w14:textId="77777777" w:rsidR="006B3F87" w:rsidRDefault="006B3F87" w:rsidP="007928BD">
      <w:pPr>
        <w:spacing w:after="0" w:line="240" w:lineRule="auto"/>
      </w:pPr>
      <w:bookmarkStart w:id="0" w:name="_Hlk20214806"/>
      <w:bookmarkEnd w:id="0"/>
      <w:r>
        <w:separator/>
      </w:r>
    </w:p>
  </w:footnote>
  <w:footnote w:type="continuationSeparator" w:id="0">
    <w:p w14:paraId="1CB0F1C8" w14:textId="77777777" w:rsidR="006B3F87" w:rsidRDefault="006B3F87" w:rsidP="00792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0702811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22D900B" w14:textId="77777777" w:rsidR="006C1F39" w:rsidRDefault="006C1F39">
        <w:pPr>
          <w:pStyle w:val="Zaglavlje"/>
          <w:jc w:val="center"/>
          <w:rPr>
            <w:rFonts w:ascii="Arial" w:hAnsi="Arial" w:cs="Arial"/>
            <w:sz w:val="20"/>
            <w:szCs w:val="20"/>
          </w:rPr>
        </w:pPr>
        <w:r w:rsidRPr="00800DE0">
          <w:rPr>
            <w:rFonts w:ascii="Arial" w:hAnsi="Arial" w:cs="Arial"/>
            <w:sz w:val="20"/>
            <w:szCs w:val="20"/>
          </w:rPr>
          <w:fldChar w:fldCharType="begin"/>
        </w:r>
        <w:r w:rsidRPr="00800DE0">
          <w:rPr>
            <w:rFonts w:ascii="Arial" w:hAnsi="Arial" w:cs="Arial"/>
            <w:sz w:val="20"/>
            <w:szCs w:val="20"/>
          </w:rPr>
          <w:instrText>PAGE   \* MERGEFORMAT</w:instrText>
        </w:r>
        <w:r w:rsidRPr="00800DE0">
          <w:rPr>
            <w:rFonts w:ascii="Arial" w:hAnsi="Arial" w:cs="Arial"/>
            <w:sz w:val="20"/>
            <w:szCs w:val="20"/>
          </w:rPr>
          <w:fldChar w:fldCharType="separate"/>
        </w:r>
        <w:r w:rsidRPr="00800DE0">
          <w:rPr>
            <w:rFonts w:ascii="Arial" w:hAnsi="Arial" w:cs="Arial"/>
            <w:sz w:val="20"/>
            <w:szCs w:val="20"/>
          </w:rPr>
          <w:t>2</w:t>
        </w:r>
        <w:r w:rsidRPr="00800DE0">
          <w:rPr>
            <w:rFonts w:ascii="Arial" w:hAnsi="Arial" w:cs="Arial"/>
            <w:sz w:val="20"/>
            <w:szCs w:val="20"/>
          </w:rPr>
          <w:fldChar w:fldCharType="end"/>
        </w:r>
      </w:p>
      <w:p w14:paraId="5F8886F2" w14:textId="43D506B4" w:rsidR="006C1F39" w:rsidRPr="00800DE0" w:rsidRDefault="006C1F39" w:rsidP="000D1486">
        <w:pPr>
          <w:pStyle w:val="Zaglavlje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717044B" wp14:editId="3F9CF87C">
              <wp:simplePos x="0" y="0"/>
              <wp:positionH relativeFrom="column">
                <wp:posOffset>7793355</wp:posOffset>
              </wp:positionH>
              <wp:positionV relativeFrom="paragraph">
                <wp:posOffset>109220</wp:posOffset>
              </wp:positionV>
              <wp:extent cx="950595" cy="194945"/>
              <wp:effectExtent l="0" t="0" r="1905" b="0"/>
              <wp:wrapSquare wrapText="bothSides"/>
              <wp:docPr id="3" name="Slik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sartorius-novi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0595" cy="1949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28F8CE1B" w14:textId="1DE3B64A" w:rsidR="006C1F39" w:rsidRDefault="006C1F39" w:rsidP="007928BD">
    <w:pPr>
      <w:pStyle w:val="Zaglavlje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5594"/>
        </w:tabs>
        <w:ind w:left="6331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5594"/>
        </w:tabs>
        <w:ind w:left="7034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5594"/>
        </w:tabs>
        <w:ind w:left="7754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5594"/>
        </w:tabs>
        <w:ind w:left="8474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5594"/>
        </w:tabs>
        <w:ind w:left="9194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5594"/>
        </w:tabs>
        <w:ind w:left="9914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5594"/>
        </w:tabs>
        <w:ind w:left="10634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5594"/>
        </w:tabs>
        <w:ind w:left="11354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5594"/>
        </w:tabs>
        <w:ind w:left="12074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A5A6022"/>
    <w:multiLevelType w:val="hybridMultilevel"/>
    <w:tmpl w:val="64269BF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3B4C47"/>
    <w:multiLevelType w:val="hybridMultilevel"/>
    <w:tmpl w:val="40345B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E2BC4"/>
    <w:multiLevelType w:val="hybridMultilevel"/>
    <w:tmpl w:val="8FAE82E8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4294E"/>
    <w:multiLevelType w:val="hybridMultilevel"/>
    <w:tmpl w:val="708661D4"/>
    <w:lvl w:ilvl="0" w:tplc="6226A0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75D65"/>
    <w:multiLevelType w:val="hybridMultilevel"/>
    <w:tmpl w:val="C8BC5316"/>
    <w:lvl w:ilvl="0" w:tplc="8EE0C2AC">
      <w:start w:val="8"/>
      <w:numFmt w:val="bullet"/>
      <w:lvlText w:val="-"/>
      <w:lvlJc w:val="left"/>
      <w:pPr>
        <w:ind w:left="720" w:hanging="360"/>
      </w:pPr>
      <w:rPr>
        <w:rFonts w:ascii="Arial" w:eastAsia="Noto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A739F"/>
    <w:multiLevelType w:val="hybridMultilevel"/>
    <w:tmpl w:val="559CB820"/>
    <w:lvl w:ilvl="0" w:tplc="041A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B4F064C"/>
    <w:multiLevelType w:val="multilevel"/>
    <w:tmpl w:val="28385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504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C3C08C7"/>
    <w:multiLevelType w:val="hybridMultilevel"/>
    <w:tmpl w:val="C57CB6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D36DD"/>
    <w:multiLevelType w:val="hybridMultilevel"/>
    <w:tmpl w:val="0E4E22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59B2"/>
    <w:multiLevelType w:val="hybridMultilevel"/>
    <w:tmpl w:val="99FE4E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94219"/>
    <w:multiLevelType w:val="hybridMultilevel"/>
    <w:tmpl w:val="D7A44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6424F"/>
    <w:multiLevelType w:val="hybridMultilevel"/>
    <w:tmpl w:val="3DFAF02E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70A39"/>
    <w:multiLevelType w:val="hybridMultilevel"/>
    <w:tmpl w:val="CFA0DF7A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F719A"/>
    <w:multiLevelType w:val="hybridMultilevel"/>
    <w:tmpl w:val="E19CE2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409F0"/>
    <w:multiLevelType w:val="hybridMultilevel"/>
    <w:tmpl w:val="B5002E02"/>
    <w:lvl w:ilvl="0" w:tplc="DF9025F6">
      <w:start w:val="60"/>
      <w:numFmt w:val="bullet"/>
      <w:lvlText w:val="-"/>
      <w:lvlJc w:val="left"/>
      <w:pPr>
        <w:ind w:left="720" w:hanging="360"/>
      </w:pPr>
      <w:rPr>
        <w:rFonts w:ascii="Arial" w:eastAsia="Noto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E2257"/>
    <w:multiLevelType w:val="hybridMultilevel"/>
    <w:tmpl w:val="4FD650EC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5"/>
  </w:num>
  <w:num w:numId="5">
    <w:abstractNumId w:val="10"/>
  </w:num>
  <w:num w:numId="6">
    <w:abstractNumId w:val="9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12"/>
  </w:num>
  <w:num w:numId="12">
    <w:abstractNumId w:val="16"/>
  </w:num>
  <w:num w:numId="13">
    <w:abstractNumId w:val="4"/>
  </w:num>
  <w:num w:numId="14">
    <w:abstractNumId w:val="5"/>
  </w:num>
  <w:num w:numId="15">
    <w:abstractNumId w:val="11"/>
  </w:num>
  <w:num w:numId="1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420"/>
    <w:rsid w:val="000003ED"/>
    <w:rsid w:val="00002CCA"/>
    <w:rsid w:val="00023029"/>
    <w:rsid w:val="00033F16"/>
    <w:rsid w:val="0003511E"/>
    <w:rsid w:val="00035AA1"/>
    <w:rsid w:val="00042179"/>
    <w:rsid w:val="00050DDB"/>
    <w:rsid w:val="000526C1"/>
    <w:rsid w:val="000542DA"/>
    <w:rsid w:val="00076525"/>
    <w:rsid w:val="00076E76"/>
    <w:rsid w:val="000837D7"/>
    <w:rsid w:val="00083D13"/>
    <w:rsid w:val="00091DF4"/>
    <w:rsid w:val="000B6847"/>
    <w:rsid w:val="000D1486"/>
    <w:rsid w:val="000D4676"/>
    <w:rsid w:val="000F6DC0"/>
    <w:rsid w:val="00106099"/>
    <w:rsid w:val="0010638F"/>
    <w:rsid w:val="00110DA5"/>
    <w:rsid w:val="00113E9E"/>
    <w:rsid w:val="00134AAA"/>
    <w:rsid w:val="001358EE"/>
    <w:rsid w:val="0014198A"/>
    <w:rsid w:val="00142B37"/>
    <w:rsid w:val="001730FA"/>
    <w:rsid w:val="00174D14"/>
    <w:rsid w:val="00184B63"/>
    <w:rsid w:val="00187634"/>
    <w:rsid w:val="001971CB"/>
    <w:rsid w:val="001C1747"/>
    <w:rsid w:val="001D5A58"/>
    <w:rsid w:val="001D6E7E"/>
    <w:rsid w:val="001E6FBB"/>
    <w:rsid w:val="001E782F"/>
    <w:rsid w:val="001F1215"/>
    <w:rsid w:val="00201EC6"/>
    <w:rsid w:val="00202403"/>
    <w:rsid w:val="0020552A"/>
    <w:rsid w:val="00206AD3"/>
    <w:rsid w:val="00212A40"/>
    <w:rsid w:val="0023065C"/>
    <w:rsid w:val="002315E4"/>
    <w:rsid w:val="00232C22"/>
    <w:rsid w:val="002340B3"/>
    <w:rsid w:val="00236BE1"/>
    <w:rsid w:val="00241909"/>
    <w:rsid w:val="00242DA9"/>
    <w:rsid w:val="00243531"/>
    <w:rsid w:val="00252C21"/>
    <w:rsid w:val="00255FB4"/>
    <w:rsid w:val="00264B2A"/>
    <w:rsid w:val="0028068E"/>
    <w:rsid w:val="00282D47"/>
    <w:rsid w:val="00296E9C"/>
    <w:rsid w:val="002A1992"/>
    <w:rsid w:val="002A7CBF"/>
    <w:rsid w:val="002B2BC0"/>
    <w:rsid w:val="002B6400"/>
    <w:rsid w:val="002C0F76"/>
    <w:rsid w:val="002C1056"/>
    <w:rsid w:val="002C3B58"/>
    <w:rsid w:val="002C7184"/>
    <w:rsid w:val="002D7E43"/>
    <w:rsid w:val="002E4446"/>
    <w:rsid w:val="002F61E6"/>
    <w:rsid w:val="003022C8"/>
    <w:rsid w:val="0030282E"/>
    <w:rsid w:val="003051DE"/>
    <w:rsid w:val="00316190"/>
    <w:rsid w:val="00327404"/>
    <w:rsid w:val="0033226A"/>
    <w:rsid w:val="00336050"/>
    <w:rsid w:val="00360518"/>
    <w:rsid w:val="00365D8E"/>
    <w:rsid w:val="00382C95"/>
    <w:rsid w:val="003841B3"/>
    <w:rsid w:val="00384EEE"/>
    <w:rsid w:val="003904B9"/>
    <w:rsid w:val="00393D52"/>
    <w:rsid w:val="00396AF8"/>
    <w:rsid w:val="003A5CF3"/>
    <w:rsid w:val="003B1A9F"/>
    <w:rsid w:val="003B5A7A"/>
    <w:rsid w:val="003C24B5"/>
    <w:rsid w:val="003D65BA"/>
    <w:rsid w:val="003E465A"/>
    <w:rsid w:val="003E5927"/>
    <w:rsid w:val="003E59D6"/>
    <w:rsid w:val="003E648B"/>
    <w:rsid w:val="003E686D"/>
    <w:rsid w:val="003F5060"/>
    <w:rsid w:val="004004BD"/>
    <w:rsid w:val="00405539"/>
    <w:rsid w:val="004132E8"/>
    <w:rsid w:val="00420C8A"/>
    <w:rsid w:val="0042604F"/>
    <w:rsid w:val="00431D01"/>
    <w:rsid w:val="00455514"/>
    <w:rsid w:val="0046766D"/>
    <w:rsid w:val="00477DDA"/>
    <w:rsid w:val="00481040"/>
    <w:rsid w:val="004835F9"/>
    <w:rsid w:val="00486465"/>
    <w:rsid w:val="004871D9"/>
    <w:rsid w:val="00492252"/>
    <w:rsid w:val="004A2C7D"/>
    <w:rsid w:val="004A37A4"/>
    <w:rsid w:val="004B6CF3"/>
    <w:rsid w:val="004C56B1"/>
    <w:rsid w:val="004C6BE0"/>
    <w:rsid w:val="004D34D9"/>
    <w:rsid w:val="004D38E5"/>
    <w:rsid w:val="004D49C2"/>
    <w:rsid w:val="004E1E13"/>
    <w:rsid w:val="0051268F"/>
    <w:rsid w:val="00522D0F"/>
    <w:rsid w:val="0053485E"/>
    <w:rsid w:val="00541B71"/>
    <w:rsid w:val="00544EA0"/>
    <w:rsid w:val="00546DD4"/>
    <w:rsid w:val="005555B8"/>
    <w:rsid w:val="00557C2F"/>
    <w:rsid w:val="0056243A"/>
    <w:rsid w:val="00572162"/>
    <w:rsid w:val="00573202"/>
    <w:rsid w:val="00573DF4"/>
    <w:rsid w:val="00587C3F"/>
    <w:rsid w:val="0059166C"/>
    <w:rsid w:val="00593B40"/>
    <w:rsid w:val="00593CD0"/>
    <w:rsid w:val="005A5684"/>
    <w:rsid w:val="005B25B4"/>
    <w:rsid w:val="005C378B"/>
    <w:rsid w:val="005C5D26"/>
    <w:rsid w:val="005C7DAE"/>
    <w:rsid w:val="005E0420"/>
    <w:rsid w:val="005E0F96"/>
    <w:rsid w:val="005E39D3"/>
    <w:rsid w:val="005E7584"/>
    <w:rsid w:val="005F3830"/>
    <w:rsid w:val="005F4633"/>
    <w:rsid w:val="0060609D"/>
    <w:rsid w:val="00610C25"/>
    <w:rsid w:val="00611DB1"/>
    <w:rsid w:val="00616859"/>
    <w:rsid w:val="00632B8D"/>
    <w:rsid w:val="0063433A"/>
    <w:rsid w:val="00636524"/>
    <w:rsid w:val="0063738E"/>
    <w:rsid w:val="00637416"/>
    <w:rsid w:val="00647742"/>
    <w:rsid w:val="00652CBD"/>
    <w:rsid w:val="00674EC7"/>
    <w:rsid w:val="006769EF"/>
    <w:rsid w:val="00681F92"/>
    <w:rsid w:val="006976DC"/>
    <w:rsid w:val="006A2E0E"/>
    <w:rsid w:val="006A3568"/>
    <w:rsid w:val="006B3F87"/>
    <w:rsid w:val="006C1F39"/>
    <w:rsid w:val="006E01A4"/>
    <w:rsid w:val="006E0AAE"/>
    <w:rsid w:val="006E3ECE"/>
    <w:rsid w:val="006E552A"/>
    <w:rsid w:val="006E7798"/>
    <w:rsid w:val="006F1813"/>
    <w:rsid w:val="0071164E"/>
    <w:rsid w:val="00717A25"/>
    <w:rsid w:val="00722FEF"/>
    <w:rsid w:val="00725249"/>
    <w:rsid w:val="0072724B"/>
    <w:rsid w:val="00734B8B"/>
    <w:rsid w:val="0074257D"/>
    <w:rsid w:val="00756265"/>
    <w:rsid w:val="00791FFD"/>
    <w:rsid w:val="007928BD"/>
    <w:rsid w:val="00797542"/>
    <w:rsid w:val="007B32CF"/>
    <w:rsid w:val="007B3A5A"/>
    <w:rsid w:val="007B5320"/>
    <w:rsid w:val="007C0341"/>
    <w:rsid w:val="007C6BC6"/>
    <w:rsid w:val="007E3C86"/>
    <w:rsid w:val="007F2169"/>
    <w:rsid w:val="007F26AC"/>
    <w:rsid w:val="00800DE0"/>
    <w:rsid w:val="00803425"/>
    <w:rsid w:val="008041EA"/>
    <w:rsid w:val="00804FCE"/>
    <w:rsid w:val="008111D5"/>
    <w:rsid w:val="00811A81"/>
    <w:rsid w:val="00814DB6"/>
    <w:rsid w:val="00815D13"/>
    <w:rsid w:val="00815DB8"/>
    <w:rsid w:val="00834C1E"/>
    <w:rsid w:val="008369C2"/>
    <w:rsid w:val="00847C21"/>
    <w:rsid w:val="00852B95"/>
    <w:rsid w:val="00852CE3"/>
    <w:rsid w:val="00853E13"/>
    <w:rsid w:val="00857BD5"/>
    <w:rsid w:val="00867A7D"/>
    <w:rsid w:val="0087055F"/>
    <w:rsid w:val="00872074"/>
    <w:rsid w:val="008721BD"/>
    <w:rsid w:val="00873546"/>
    <w:rsid w:val="008747B4"/>
    <w:rsid w:val="008872B1"/>
    <w:rsid w:val="00892E06"/>
    <w:rsid w:val="00895ADA"/>
    <w:rsid w:val="008A38A8"/>
    <w:rsid w:val="008B1217"/>
    <w:rsid w:val="008B3B4D"/>
    <w:rsid w:val="008B7833"/>
    <w:rsid w:val="008B7A94"/>
    <w:rsid w:val="008D1A28"/>
    <w:rsid w:val="008D5800"/>
    <w:rsid w:val="008D6B69"/>
    <w:rsid w:val="008E798E"/>
    <w:rsid w:val="008F102A"/>
    <w:rsid w:val="00903F4D"/>
    <w:rsid w:val="009074ED"/>
    <w:rsid w:val="009109BA"/>
    <w:rsid w:val="00912CFA"/>
    <w:rsid w:val="0091759E"/>
    <w:rsid w:val="00922FA4"/>
    <w:rsid w:val="00952AEF"/>
    <w:rsid w:val="00964CCA"/>
    <w:rsid w:val="00965F64"/>
    <w:rsid w:val="00965FA8"/>
    <w:rsid w:val="00965FEB"/>
    <w:rsid w:val="009709B9"/>
    <w:rsid w:val="00970F4B"/>
    <w:rsid w:val="009774B1"/>
    <w:rsid w:val="009921A2"/>
    <w:rsid w:val="009933BE"/>
    <w:rsid w:val="00994C2A"/>
    <w:rsid w:val="009970E7"/>
    <w:rsid w:val="009A252C"/>
    <w:rsid w:val="009A5F3F"/>
    <w:rsid w:val="009B5028"/>
    <w:rsid w:val="009C1891"/>
    <w:rsid w:val="009D1D51"/>
    <w:rsid w:val="009D491B"/>
    <w:rsid w:val="009E202D"/>
    <w:rsid w:val="009F166B"/>
    <w:rsid w:val="009F4B92"/>
    <w:rsid w:val="00A06ABE"/>
    <w:rsid w:val="00A115D4"/>
    <w:rsid w:val="00A130D6"/>
    <w:rsid w:val="00A14D45"/>
    <w:rsid w:val="00A23CF2"/>
    <w:rsid w:val="00A24F4E"/>
    <w:rsid w:val="00A25979"/>
    <w:rsid w:val="00A35F39"/>
    <w:rsid w:val="00A4136E"/>
    <w:rsid w:val="00A425D1"/>
    <w:rsid w:val="00A77007"/>
    <w:rsid w:val="00A83D4E"/>
    <w:rsid w:val="00A96370"/>
    <w:rsid w:val="00AA4944"/>
    <w:rsid w:val="00AB45FF"/>
    <w:rsid w:val="00AB60E2"/>
    <w:rsid w:val="00AD34DC"/>
    <w:rsid w:val="00AD4970"/>
    <w:rsid w:val="00AE1FE3"/>
    <w:rsid w:val="00AE2FDB"/>
    <w:rsid w:val="00AF216E"/>
    <w:rsid w:val="00AF4DF9"/>
    <w:rsid w:val="00AF56FA"/>
    <w:rsid w:val="00B0347C"/>
    <w:rsid w:val="00B1081E"/>
    <w:rsid w:val="00B15431"/>
    <w:rsid w:val="00B246C1"/>
    <w:rsid w:val="00B25B90"/>
    <w:rsid w:val="00B41159"/>
    <w:rsid w:val="00B42F7F"/>
    <w:rsid w:val="00B445A4"/>
    <w:rsid w:val="00B71B98"/>
    <w:rsid w:val="00B74E18"/>
    <w:rsid w:val="00B75916"/>
    <w:rsid w:val="00B83D63"/>
    <w:rsid w:val="00B86E41"/>
    <w:rsid w:val="00B95684"/>
    <w:rsid w:val="00BC34AB"/>
    <w:rsid w:val="00BD1CE3"/>
    <w:rsid w:val="00BE17FA"/>
    <w:rsid w:val="00C12DB9"/>
    <w:rsid w:val="00C239DF"/>
    <w:rsid w:val="00C26F91"/>
    <w:rsid w:val="00C34482"/>
    <w:rsid w:val="00C34600"/>
    <w:rsid w:val="00C36F7E"/>
    <w:rsid w:val="00C4049C"/>
    <w:rsid w:val="00C47037"/>
    <w:rsid w:val="00C55E38"/>
    <w:rsid w:val="00C57FE8"/>
    <w:rsid w:val="00C61371"/>
    <w:rsid w:val="00C76568"/>
    <w:rsid w:val="00C77772"/>
    <w:rsid w:val="00C84BFD"/>
    <w:rsid w:val="00C928BC"/>
    <w:rsid w:val="00CA4EFE"/>
    <w:rsid w:val="00CB11F1"/>
    <w:rsid w:val="00CB2586"/>
    <w:rsid w:val="00CB597A"/>
    <w:rsid w:val="00CC3611"/>
    <w:rsid w:val="00CC46C6"/>
    <w:rsid w:val="00CC7C5A"/>
    <w:rsid w:val="00CE27A0"/>
    <w:rsid w:val="00CE3FC0"/>
    <w:rsid w:val="00CE6182"/>
    <w:rsid w:val="00D302D0"/>
    <w:rsid w:val="00D41528"/>
    <w:rsid w:val="00D67B00"/>
    <w:rsid w:val="00D81036"/>
    <w:rsid w:val="00D84274"/>
    <w:rsid w:val="00D8636C"/>
    <w:rsid w:val="00D94408"/>
    <w:rsid w:val="00DC1216"/>
    <w:rsid w:val="00DE6E7F"/>
    <w:rsid w:val="00DF50D7"/>
    <w:rsid w:val="00E12B4F"/>
    <w:rsid w:val="00E15418"/>
    <w:rsid w:val="00E22868"/>
    <w:rsid w:val="00E23698"/>
    <w:rsid w:val="00E32718"/>
    <w:rsid w:val="00E417B0"/>
    <w:rsid w:val="00E47845"/>
    <w:rsid w:val="00E505FE"/>
    <w:rsid w:val="00E50C08"/>
    <w:rsid w:val="00E5296E"/>
    <w:rsid w:val="00E54ABC"/>
    <w:rsid w:val="00E55560"/>
    <w:rsid w:val="00E567A1"/>
    <w:rsid w:val="00E71AD1"/>
    <w:rsid w:val="00E75335"/>
    <w:rsid w:val="00E81B74"/>
    <w:rsid w:val="00E85689"/>
    <w:rsid w:val="00E867A3"/>
    <w:rsid w:val="00E86E54"/>
    <w:rsid w:val="00E91954"/>
    <w:rsid w:val="00E936AD"/>
    <w:rsid w:val="00EA4EA4"/>
    <w:rsid w:val="00EA67F7"/>
    <w:rsid w:val="00EA71C1"/>
    <w:rsid w:val="00EC7ED9"/>
    <w:rsid w:val="00ED0CBB"/>
    <w:rsid w:val="00EE09CC"/>
    <w:rsid w:val="00EE3B46"/>
    <w:rsid w:val="00EE45B1"/>
    <w:rsid w:val="00EE5502"/>
    <w:rsid w:val="00EE6DFD"/>
    <w:rsid w:val="00EF57F1"/>
    <w:rsid w:val="00EF642B"/>
    <w:rsid w:val="00F12511"/>
    <w:rsid w:val="00F2026B"/>
    <w:rsid w:val="00F24491"/>
    <w:rsid w:val="00F34B38"/>
    <w:rsid w:val="00F351AA"/>
    <w:rsid w:val="00F3733C"/>
    <w:rsid w:val="00F376D2"/>
    <w:rsid w:val="00F4439B"/>
    <w:rsid w:val="00F55D31"/>
    <w:rsid w:val="00F750A1"/>
    <w:rsid w:val="00F92993"/>
    <w:rsid w:val="00F9683F"/>
    <w:rsid w:val="00FA25CE"/>
    <w:rsid w:val="00FA5C4C"/>
    <w:rsid w:val="00FB4DF9"/>
    <w:rsid w:val="00FB50FF"/>
    <w:rsid w:val="00FC7082"/>
    <w:rsid w:val="00FE5AF6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D1C4FE"/>
  <w15:chartTrackingRefBased/>
  <w15:docId w15:val="{D1ED06F4-D271-4D65-A400-D8D851E6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036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5E0420"/>
    <w:pPr>
      <w:ind w:left="720"/>
      <w:contextualSpacing/>
    </w:pPr>
  </w:style>
  <w:style w:type="paragraph" w:customStyle="1" w:styleId="Default">
    <w:name w:val="Default"/>
    <w:rsid w:val="005E04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E0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E0420"/>
    <w:rPr>
      <w:rFonts w:ascii="Segoe UI" w:hAnsi="Segoe UI" w:cs="Segoe UI"/>
      <w:sz w:val="18"/>
      <w:szCs w:val="18"/>
    </w:rPr>
  </w:style>
  <w:style w:type="character" w:customStyle="1" w:styleId="Tekst2Char">
    <w:name w:val="Tekst 2 Char"/>
    <w:link w:val="Tekst2"/>
    <w:locked/>
    <w:rsid w:val="003B1A9F"/>
    <w:rPr>
      <w:rFonts w:ascii="Tahoma" w:eastAsia="Times New Roman" w:hAnsi="Tahoma" w:cs="Times New Roman"/>
      <w:sz w:val="20"/>
      <w:szCs w:val="20"/>
    </w:rPr>
  </w:style>
  <w:style w:type="paragraph" w:customStyle="1" w:styleId="Tekst2">
    <w:name w:val="Tekst 2"/>
    <w:link w:val="Tekst2Char"/>
    <w:qFormat/>
    <w:rsid w:val="003B1A9F"/>
    <w:pPr>
      <w:spacing w:before="120"/>
      <w:ind w:left="1276"/>
    </w:pPr>
    <w:rPr>
      <w:rFonts w:ascii="Tahoma" w:eastAsia="Times New Roman" w:hAnsi="Tahoma"/>
      <w:lang w:eastAsia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1C174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1C1747"/>
    <w:rPr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7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28BD"/>
  </w:style>
  <w:style w:type="paragraph" w:styleId="Podnoje">
    <w:name w:val="footer"/>
    <w:basedOn w:val="Normal"/>
    <w:link w:val="PodnojeChar"/>
    <w:uiPriority w:val="99"/>
    <w:unhideWhenUsed/>
    <w:rsid w:val="007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28BD"/>
  </w:style>
  <w:style w:type="paragraph" w:styleId="Tijeloteksta">
    <w:name w:val="Body Text"/>
    <w:basedOn w:val="Normal"/>
    <w:link w:val="TijelotekstaChar"/>
    <w:uiPriority w:val="1"/>
    <w:qFormat/>
    <w:rsid w:val="007928BD"/>
    <w:pPr>
      <w:widowControl w:val="0"/>
      <w:autoSpaceDE w:val="0"/>
      <w:autoSpaceDN w:val="0"/>
      <w:spacing w:after="0" w:line="240" w:lineRule="auto"/>
      <w:ind w:left="118"/>
    </w:pPr>
    <w:rPr>
      <w:rFonts w:cs="Calibri"/>
      <w:sz w:val="24"/>
      <w:szCs w:val="24"/>
      <w:lang w:val="en-US"/>
    </w:rPr>
  </w:style>
  <w:style w:type="character" w:customStyle="1" w:styleId="TijelotekstaChar">
    <w:name w:val="Tijelo teksta Char"/>
    <w:link w:val="Tijeloteksta"/>
    <w:uiPriority w:val="1"/>
    <w:rsid w:val="007928BD"/>
    <w:rPr>
      <w:rFonts w:ascii="Calibri" w:eastAsia="Calibri" w:hAnsi="Calibri" w:cs="Calibri"/>
      <w:sz w:val="24"/>
      <w:szCs w:val="24"/>
      <w:lang w:val="en-US"/>
    </w:rPr>
  </w:style>
  <w:style w:type="character" w:customStyle="1" w:styleId="st">
    <w:name w:val="st"/>
    <w:basedOn w:val="Zadanifontodlomka"/>
    <w:rsid w:val="005C5D26"/>
  </w:style>
  <w:style w:type="character" w:styleId="Istaknuto">
    <w:name w:val="Emphasis"/>
    <w:basedOn w:val="Zadanifontodlomka"/>
    <w:uiPriority w:val="20"/>
    <w:qFormat/>
    <w:rsid w:val="005C5D26"/>
    <w:rPr>
      <w:i/>
      <w:iCs/>
    </w:rPr>
  </w:style>
  <w:style w:type="character" w:styleId="Referencakomentara">
    <w:name w:val="annotation reference"/>
    <w:basedOn w:val="Zadanifontodlomka"/>
    <w:uiPriority w:val="99"/>
    <w:semiHidden/>
    <w:unhideWhenUsed/>
    <w:rsid w:val="00110DA5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10DA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10DA5"/>
    <w:rPr>
      <w:b/>
      <w:bCs/>
      <w:sz w:val="20"/>
      <w:szCs w:val="20"/>
      <w:lang w:eastAsia="en-US"/>
    </w:rPr>
  </w:style>
  <w:style w:type="paragraph" w:styleId="Revizija">
    <w:name w:val="Revision"/>
    <w:hidden/>
    <w:uiPriority w:val="99"/>
    <w:semiHidden/>
    <w:rsid w:val="00F55D31"/>
    <w:rPr>
      <w:sz w:val="22"/>
      <w:szCs w:val="22"/>
      <w:lang w:eastAsia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3511E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3511E"/>
    <w:rPr>
      <w:lang w:eastAsia="en-US"/>
    </w:rPr>
  </w:style>
  <w:style w:type="character" w:styleId="Referencafusnote">
    <w:name w:val="footnote reference"/>
    <w:basedOn w:val="Zadanifontodlomka"/>
    <w:uiPriority w:val="99"/>
    <w:semiHidden/>
    <w:unhideWhenUsed/>
    <w:rsid w:val="0003511E"/>
    <w:rPr>
      <w:vertAlign w:val="superscript"/>
    </w:rPr>
  </w:style>
  <w:style w:type="table" w:styleId="Reetkatablice">
    <w:name w:val="Table Grid"/>
    <w:basedOn w:val="Obinatablica"/>
    <w:uiPriority w:val="59"/>
    <w:rsid w:val="00CB25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qFormat/>
    <w:rsid w:val="00CB2586"/>
    <w:pPr>
      <w:suppressLineNumbers/>
    </w:pPr>
    <w:rPr>
      <w:rFonts w:ascii="Liberation Serif" w:eastAsia="Noto Sans" w:hAnsi="Liberation Serif" w:cs="Noto Sans"/>
      <w:kern w:val="2"/>
      <w:sz w:val="24"/>
      <w:szCs w:val="24"/>
      <w:lang w:val="en-US" w:eastAsia="zh-CN" w:bidi="hi-IN"/>
    </w:rPr>
  </w:style>
  <w:style w:type="paragraph" w:styleId="Bezproreda">
    <w:name w:val="No Spacing"/>
    <w:uiPriority w:val="1"/>
    <w:qFormat/>
    <w:rsid w:val="003841B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F750A1"/>
    <w:rPr>
      <w:color w:val="0000FF"/>
      <w:u w:val="single"/>
    </w:rPr>
  </w:style>
  <w:style w:type="paragraph" w:customStyle="1" w:styleId="Pa7">
    <w:name w:val="Pa7"/>
    <w:basedOn w:val="Normal"/>
    <w:next w:val="Normal"/>
    <w:uiPriority w:val="99"/>
    <w:rsid w:val="008111D5"/>
    <w:pPr>
      <w:autoSpaceDE w:val="0"/>
      <w:autoSpaceDN w:val="0"/>
      <w:adjustRightInd w:val="0"/>
      <w:spacing w:after="0" w:line="151" w:lineRule="atLeast"/>
    </w:pPr>
    <w:rPr>
      <w:rFonts w:ascii="Foundry Gridnik Regular" w:eastAsia="Times New Roman" w:hAnsi="Foundry Gridnik Regular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596CA-1D48-4252-8B36-88719FB8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493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Novak</dc:creator>
  <cp:keywords/>
  <dc:description/>
  <cp:lastModifiedBy>Sandro</cp:lastModifiedBy>
  <cp:revision>17</cp:revision>
  <cp:lastPrinted>2020-07-07T08:28:00Z</cp:lastPrinted>
  <dcterms:created xsi:type="dcterms:W3CDTF">2021-01-18T11:37:00Z</dcterms:created>
  <dcterms:modified xsi:type="dcterms:W3CDTF">2021-01-20T08:14:00Z</dcterms:modified>
</cp:coreProperties>
</file>