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9C52" w14:textId="77777777" w:rsidR="003F38B1" w:rsidRDefault="003F38B1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</w:p>
    <w:p w14:paraId="6875AF1B" w14:textId="4CE6BD75" w:rsidR="00BA3D98" w:rsidRPr="00BA3D98" w:rsidRDefault="00BA3D98" w:rsidP="00BA3D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</w:pPr>
      <w:bookmarkStart w:id="3" w:name="_Hlk536602690"/>
      <w:bookmarkStart w:id="4" w:name="_Hlk509915716"/>
      <w:r w:rsidRPr="00BA3D98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 xml:space="preserve">NABAVA USLUGE STRUČNJAKA ZA </w:t>
      </w:r>
      <w:r w:rsidR="00EF5CC8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 xml:space="preserve">IZRADU I </w:t>
      </w:r>
      <w:r w:rsidRPr="00BA3D98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>PROVEDBU PROGRAMA PRIPREME NEZAPOSLENIH MARGINALIZIRANIH SKUPINA</w:t>
      </w:r>
      <w:r w:rsidR="002E00D9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 xml:space="preserve"> </w:t>
      </w:r>
      <w:r w:rsidR="002E00D9" w:rsidRPr="002E00D9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 xml:space="preserve">TE </w:t>
      </w:r>
      <w:r w:rsidR="00EF5CC8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 xml:space="preserve">PROGRAMA </w:t>
      </w:r>
      <w:r w:rsidR="002E00D9" w:rsidRPr="002E00D9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>OSPOSOBLJAVANJA SAVJETNIKA/MENTORA ZA TRANZICIJU“</w:t>
      </w:r>
    </w:p>
    <w:bookmarkEnd w:id="3"/>
    <w:p w14:paraId="05CB95A6" w14:textId="77777777" w:rsidR="00BA3D98" w:rsidRPr="00BA3D98" w:rsidRDefault="00BA3D98" w:rsidP="00BA3D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</w:pPr>
      <w:r w:rsidRPr="00BA3D98">
        <w:rPr>
          <w:rFonts w:ascii="Cambria" w:eastAsia="Times New Roman" w:hAnsi="Cambria" w:cs="Times New Roman"/>
          <w:b/>
          <w:bCs/>
          <w:sz w:val="24"/>
          <w:szCs w:val="24"/>
          <w:lang w:bidi="hr-HR"/>
        </w:rPr>
        <w:t>ZA POTREBE PROJEKTA „KISS – Kreativne industrije, samozapošljavanje i samopouzdanje“</w:t>
      </w:r>
    </w:p>
    <w:p w14:paraId="1678FC6C" w14:textId="77777777" w:rsidR="00BA3D98" w:rsidRDefault="00BA3D98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4081C699" w14:textId="5117BB4B" w:rsidR="003F38B1" w:rsidRPr="00EE6D6D" w:rsidRDefault="00F0131F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PRILOG IV.</w:t>
      </w:r>
    </w:p>
    <w:p w14:paraId="4DACA35D" w14:textId="1B4F7665" w:rsidR="003F38B1" w:rsidRPr="006F1F01" w:rsidRDefault="003F38B1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TROŠKOVNIK</w:t>
      </w: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</w:p>
    <w:bookmarkEnd w:id="0"/>
    <w:bookmarkEnd w:id="1"/>
    <w:bookmarkEnd w:id="2"/>
    <w:bookmarkEnd w:id="4"/>
    <w:p w14:paraId="73040112" w14:textId="77777777" w:rsidR="003F38B1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BAA0B04" w14:textId="77777777" w:rsidR="003F38B1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Spec="center" w:tblpY="274"/>
        <w:tblW w:w="10773" w:type="dxa"/>
        <w:tblLook w:val="04A0" w:firstRow="1" w:lastRow="0" w:firstColumn="1" w:lastColumn="0" w:noHBand="0" w:noVBand="1"/>
      </w:tblPr>
      <w:tblGrid>
        <w:gridCol w:w="866"/>
        <w:gridCol w:w="2933"/>
        <w:gridCol w:w="1127"/>
        <w:gridCol w:w="2846"/>
        <w:gridCol w:w="3001"/>
      </w:tblGrid>
      <w:tr w:rsidR="003F38B1" w:rsidRPr="005C38F8" w14:paraId="3E747F70" w14:textId="77777777" w:rsidTr="00BA3D98">
        <w:tc>
          <w:tcPr>
            <w:tcW w:w="866" w:type="dxa"/>
            <w:shd w:val="clear" w:color="auto" w:fill="D9D9D9" w:themeFill="background1" w:themeFillShade="D9"/>
          </w:tcPr>
          <w:p w14:paraId="4575A5D8" w14:textId="77777777" w:rsidR="003F38B1" w:rsidRPr="00F94299" w:rsidRDefault="003F38B1" w:rsidP="004F140A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Redni br.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4D682004" w14:textId="77777777" w:rsidR="003F38B1" w:rsidRPr="00F94299" w:rsidRDefault="003F38B1" w:rsidP="004F140A">
            <w:pPr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Naziv stavke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2EA11D69" w14:textId="77777777" w:rsidR="003F38B1" w:rsidRPr="00F94299" w:rsidRDefault="003F38B1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Količina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75F20475" w14:textId="7B95C224" w:rsidR="003F38B1" w:rsidRPr="00F94299" w:rsidRDefault="00865803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</w:rPr>
              <w:t>Jedinična c</w:t>
            </w:r>
            <w:r w:rsidR="003F38B1" w:rsidRPr="00F94299">
              <w:rPr>
                <w:rFonts w:ascii="Cambria" w:eastAsia="Times New Roman" w:hAnsi="Cambria"/>
                <w:b/>
                <w:sz w:val="24"/>
                <w:szCs w:val="24"/>
              </w:rPr>
              <w:t>ijena stavke (bez PDV-a)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60A1E900" w14:textId="77777777" w:rsidR="003F38B1" w:rsidRPr="00F94299" w:rsidRDefault="003F38B1" w:rsidP="004F140A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b/>
                <w:sz w:val="24"/>
                <w:szCs w:val="24"/>
              </w:rPr>
              <w:t>Ukupna cijena stavke (bez PDV-a)</w:t>
            </w:r>
          </w:p>
        </w:tc>
      </w:tr>
      <w:tr w:rsidR="003F38B1" w:rsidRPr="005C38F8" w14:paraId="7E9B1C79" w14:textId="77777777" w:rsidTr="00BA3D98">
        <w:trPr>
          <w:trHeight w:val="556"/>
        </w:trPr>
        <w:tc>
          <w:tcPr>
            <w:tcW w:w="866" w:type="dxa"/>
          </w:tcPr>
          <w:p w14:paraId="1649CEBF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2933" w:type="dxa"/>
          </w:tcPr>
          <w:p w14:paraId="288D2DCF" w14:textId="6A8E27D4" w:rsidR="003F38B1" w:rsidRPr="00F94299" w:rsidRDefault="001B54A1" w:rsidP="00AD1CBA">
            <w:pPr>
              <w:tabs>
                <w:tab w:val="left" w:pos="2268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1B54A1">
              <w:rPr>
                <w:rFonts w:ascii="Cambria" w:eastAsia="Times New Roman" w:hAnsi="Cambria"/>
                <w:sz w:val="24"/>
                <w:szCs w:val="24"/>
              </w:rPr>
              <w:t xml:space="preserve">Usluga </w:t>
            </w:r>
            <w:r w:rsidR="00BA3D98">
              <w:rPr>
                <w:rFonts w:ascii="Cambria" w:eastAsia="Times New Roman" w:hAnsi="Cambria"/>
                <w:sz w:val="24"/>
                <w:szCs w:val="24"/>
              </w:rPr>
              <w:t xml:space="preserve">stručnjaka za </w:t>
            </w:r>
            <w:r w:rsidR="00EF5CC8">
              <w:rPr>
                <w:rFonts w:ascii="Cambria" w:eastAsia="Times New Roman" w:hAnsi="Cambria"/>
                <w:sz w:val="24"/>
                <w:szCs w:val="24"/>
              </w:rPr>
              <w:t xml:space="preserve">izradu i </w:t>
            </w:r>
            <w:r w:rsidR="00BA3D98">
              <w:rPr>
                <w:rFonts w:ascii="Cambria" w:eastAsia="Times New Roman" w:hAnsi="Cambria"/>
                <w:sz w:val="24"/>
                <w:szCs w:val="24"/>
              </w:rPr>
              <w:t>provedbu programa pripreme nezaposlenih marginaliziranih skupina</w:t>
            </w:r>
            <w:r w:rsidR="00AD1CBA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14:paraId="4B232F6C" w14:textId="2EC17AB6" w:rsidR="003F38B1" w:rsidRPr="00F94299" w:rsidRDefault="00194197" w:rsidP="00AD1CBA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1 </w:t>
            </w:r>
          </w:p>
        </w:tc>
        <w:tc>
          <w:tcPr>
            <w:tcW w:w="2846" w:type="dxa"/>
          </w:tcPr>
          <w:p w14:paraId="1FDF182E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3001" w:type="dxa"/>
          </w:tcPr>
          <w:p w14:paraId="4CAF5D4C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CE2476" w:rsidRPr="005C38F8" w14:paraId="14FBCB1A" w14:textId="77777777" w:rsidTr="00BA3D98">
        <w:trPr>
          <w:trHeight w:val="556"/>
        </w:trPr>
        <w:tc>
          <w:tcPr>
            <w:tcW w:w="866" w:type="dxa"/>
          </w:tcPr>
          <w:p w14:paraId="5DA89547" w14:textId="3A364BF5" w:rsidR="00CE2476" w:rsidRPr="00F94299" w:rsidRDefault="00CE2476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</w:tc>
        <w:tc>
          <w:tcPr>
            <w:tcW w:w="2933" w:type="dxa"/>
          </w:tcPr>
          <w:p w14:paraId="2773B124" w14:textId="7A99E73D" w:rsidR="00CE2476" w:rsidRPr="001B54A1" w:rsidRDefault="002E00D9" w:rsidP="00521573">
            <w:pPr>
              <w:tabs>
                <w:tab w:val="left" w:pos="2268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EF5CC8">
              <w:rPr>
                <w:rFonts w:ascii="Cambria" w:eastAsia="Times New Roman" w:hAnsi="Cambria"/>
                <w:sz w:val="24"/>
                <w:szCs w:val="24"/>
              </w:rPr>
              <w:t xml:space="preserve">Usluga </w:t>
            </w:r>
            <w:r w:rsidR="00EF5CC8" w:rsidRPr="00EF5CC8">
              <w:rPr>
                <w:rFonts w:ascii="Cambria" w:eastAsia="Times New Roman" w:hAnsi="Cambria"/>
                <w:sz w:val="24"/>
                <w:szCs w:val="24"/>
              </w:rPr>
              <w:t xml:space="preserve">programa </w:t>
            </w:r>
            <w:r w:rsidRPr="00EF5CC8">
              <w:rPr>
                <w:rFonts w:ascii="Cambria" w:eastAsia="Times New Roman" w:hAnsi="Cambria"/>
                <w:sz w:val="24"/>
                <w:szCs w:val="24"/>
              </w:rPr>
              <w:t>osposobljavanja savjetnika / mentora za tranziciju</w:t>
            </w:r>
          </w:p>
        </w:tc>
        <w:tc>
          <w:tcPr>
            <w:tcW w:w="1127" w:type="dxa"/>
          </w:tcPr>
          <w:p w14:paraId="1C5F7E95" w14:textId="54E67C03" w:rsidR="00CE2476" w:rsidRDefault="00BA3D98" w:rsidP="004F140A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14:paraId="1687DF11" w14:textId="77777777" w:rsidR="00CE2476" w:rsidRPr="00F94299" w:rsidRDefault="00CE2476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001" w:type="dxa"/>
          </w:tcPr>
          <w:p w14:paraId="758546D8" w14:textId="77777777" w:rsidR="00CE2476" w:rsidRPr="00F94299" w:rsidRDefault="00CE2476" w:rsidP="004F140A">
            <w:pPr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3F38B1" w:rsidRPr="00EE6D6D" w14:paraId="51D84CD7" w14:textId="77777777" w:rsidTr="00BA3D98">
        <w:trPr>
          <w:trHeight w:val="551"/>
        </w:trPr>
        <w:tc>
          <w:tcPr>
            <w:tcW w:w="7772" w:type="dxa"/>
            <w:gridSpan w:val="4"/>
          </w:tcPr>
          <w:p w14:paraId="64B60001" w14:textId="7FBC1CF6" w:rsidR="003F38B1" w:rsidRPr="00EE6D6D" w:rsidRDefault="003F38B1" w:rsidP="004F140A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 xml:space="preserve">Cijena ponude u </w:t>
            </w:r>
            <w:r w:rsidR="00865803">
              <w:rPr>
                <w:rFonts w:ascii="Cambria" w:eastAsia="Times New Roman" w:hAnsi="Cambria"/>
                <w:sz w:val="24"/>
                <w:szCs w:val="24"/>
              </w:rPr>
              <w:t>HRK</w:t>
            </w:r>
            <w:r w:rsidRPr="00EE6D6D">
              <w:rPr>
                <w:rFonts w:ascii="Cambria" w:eastAsia="Times New Roman" w:hAnsi="Cambria"/>
                <w:sz w:val="24"/>
                <w:szCs w:val="24"/>
              </w:rPr>
              <w:t>, bez PDV-a:</w:t>
            </w:r>
          </w:p>
        </w:tc>
        <w:tc>
          <w:tcPr>
            <w:tcW w:w="3001" w:type="dxa"/>
          </w:tcPr>
          <w:p w14:paraId="352B1BDA" w14:textId="77777777" w:rsidR="003F38B1" w:rsidRPr="00EE6D6D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F38B1" w:rsidRPr="00EE6D6D" w14:paraId="63DAD462" w14:textId="77777777" w:rsidTr="00BA3D98">
        <w:trPr>
          <w:trHeight w:val="559"/>
        </w:trPr>
        <w:tc>
          <w:tcPr>
            <w:tcW w:w="7772" w:type="dxa"/>
            <w:gridSpan w:val="4"/>
          </w:tcPr>
          <w:p w14:paraId="7208BB5B" w14:textId="77777777" w:rsidR="003F38B1" w:rsidRPr="00EE6D6D" w:rsidRDefault="003F38B1" w:rsidP="004F140A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>Iznos PDV-a:</w:t>
            </w:r>
          </w:p>
        </w:tc>
        <w:tc>
          <w:tcPr>
            <w:tcW w:w="3001" w:type="dxa"/>
          </w:tcPr>
          <w:p w14:paraId="54087770" w14:textId="77777777" w:rsidR="003F38B1" w:rsidRPr="00EE6D6D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F38B1" w:rsidRPr="00EE6D6D" w14:paraId="1E6BCE80" w14:textId="77777777" w:rsidTr="00BA3D98">
        <w:trPr>
          <w:trHeight w:val="553"/>
        </w:trPr>
        <w:tc>
          <w:tcPr>
            <w:tcW w:w="7772" w:type="dxa"/>
            <w:gridSpan w:val="4"/>
          </w:tcPr>
          <w:p w14:paraId="5D12A57E" w14:textId="4D91B0B2" w:rsidR="003F38B1" w:rsidRPr="00EE6D6D" w:rsidRDefault="003F38B1" w:rsidP="004F140A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 xml:space="preserve">Cijena ponude </w:t>
            </w:r>
            <w:r w:rsidR="00F0131F">
              <w:rPr>
                <w:rFonts w:ascii="Cambria" w:eastAsia="Times New Roman" w:hAnsi="Cambria"/>
                <w:sz w:val="24"/>
                <w:szCs w:val="24"/>
              </w:rPr>
              <w:t>HRK</w:t>
            </w:r>
            <w:r w:rsidRPr="00EE6D6D">
              <w:rPr>
                <w:rFonts w:ascii="Cambria" w:eastAsia="Times New Roman" w:hAnsi="Cambria"/>
                <w:sz w:val="24"/>
                <w:szCs w:val="24"/>
              </w:rPr>
              <w:t>, s PDV-om:</w:t>
            </w:r>
          </w:p>
        </w:tc>
        <w:tc>
          <w:tcPr>
            <w:tcW w:w="3001" w:type="dxa"/>
          </w:tcPr>
          <w:p w14:paraId="2F63B036" w14:textId="77777777" w:rsidR="003F38B1" w:rsidRPr="00EE6D6D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1753AD11" w14:textId="77777777" w:rsidR="00AD1CBA" w:rsidRDefault="00AD1CBA" w:rsidP="00AD1CBA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28DDD7E6" w14:textId="3DE50DEA" w:rsidR="003F38B1" w:rsidRPr="007F4E64" w:rsidRDefault="00AD1CBA" w:rsidP="00AD1CBA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F4E64">
        <w:rPr>
          <w:rFonts w:ascii="Cambria" w:eastAsia="Times New Roman" w:hAnsi="Cambria"/>
          <w:sz w:val="24"/>
          <w:szCs w:val="24"/>
        </w:rPr>
        <w:t>U cijene su uključeni svi troškovi predavača za pripremu i provedbu edukacija uključujući smještaj, dnevnice, prijevoz i sve ostale eventualne troškove.</w:t>
      </w:r>
    </w:p>
    <w:p w14:paraId="61B04C66" w14:textId="77777777" w:rsidR="003F38B1" w:rsidRPr="00EE6D6D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FB6D87F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349C549F" w14:textId="77777777" w:rsidR="003F38B1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C6716B3" w14:textId="3F93EB5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U ______________, ____</w:t>
      </w:r>
      <w:r>
        <w:rPr>
          <w:rFonts w:ascii="Cambria" w:eastAsia="Times New Roman" w:hAnsi="Cambria" w:cs="Times New Roman"/>
        </w:rPr>
        <w:t>___</w:t>
      </w:r>
      <w:r w:rsidRPr="00EE6D6D">
        <w:rPr>
          <w:rFonts w:ascii="Cambria" w:eastAsia="Times New Roman" w:hAnsi="Cambria" w:cs="Times New Roman"/>
        </w:rPr>
        <w:t xml:space="preserve">_ </w:t>
      </w:r>
      <w:r>
        <w:rPr>
          <w:rFonts w:ascii="Cambria" w:eastAsia="Times New Roman" w:hAnsi="Cambria" w:cs="Times New Roman"/>
        </w:rPr>
        <w:t>201</w:t>
      </w:r>
      <w:r w:rsidR="00BA3D98">
        <w:rPr>
          <w:rFonts w:ascii="Cambria" w:eastAsia="Times New Roman" w:hAnsi="Cambria" w:cs="Times New Roman"/>
        </w:rPr>
        <w:t>9</w:t>
      </w:r>
      <w:r w:rsidRPr="00EE6D6D">
        <w:rPr>
          <w:rFonts w:ascii="Cambria" w:eastAsia="Times New Roman" w:hAnsi="Cambria" w:cs="Times New Roman"/>
        </w:rPr>
        <w:t>. godine</w:t>
      </w:r>
    </w:p>
    <w:p w14:paraId="49DEC10B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1A0B21E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CDDEAB0" w14:textId="56B4A9E6" w:rsidR="003F38B1" w:rsidRPr="00EE6D6D" w:rsidRDefault="003F38B1" w:rsidP="003F38B1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</w:r>
      <w:r w:rsidR="00AD1CBA">
        <w:rPr>
          <w:rFonts w:ascii="Cambria" w:eastAsia="Times New Roman" w:hAnsi="Cambria" w:cs="Times New Roman"/>
        </w:rPr>
        <w:tab/>
      </w:r>
      <w:r w:rsidR="00AD1CBA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>____________________</w:t>
      </w:r>
    </w:p>
    <w:p w14:paraId="74455DC9" w14:textId="347B211D" w:rsidR="003949F3" w:rsidRPr="00AD1CBA" w:rsidRDefault="003F38B1" w:rsidP="00AD1CBA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</w:r>
      <w:r w:rsidR="00AD1CBA">
        <w:rPr>
          <w:rFonts w:ascii="Cambria" w:eastAsia="Times New Roman" w:hAnsi="Cambria" w:cs="Times New Roman"/>
          <w:sz w:val="14"/>
          <w:szCs w:val="14"/>
        </w:rPr>
        <w:tab/>
        <w:t xml:space="preserve">                                 </w:t>
      </w:r>
      <w:r w:rsidRPr="00EE6D6D">
        <w:rPr>
          <w:rFonts w:ascii="Cambria" w:eastAsia="Times New Roman" w:hAnsi="Cambria" w:cs="Times New Roman"/>
          <w:sz w:val="14"/>
          <w:szCs w:val="14"/>
        </w:rPr>
        <w:t>(potpis ovlaštene osobe ponuditelja)</w:t>
      </w:r>
    </w:p>
    <w:sectPr w:rsidR="003949F3" w:rsidRPr="00AD1CBA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EA9A" w14:textId="77777777" w:rsidR="00CA03B1" w:rsidRDefault="00CA03B1" w:rsidP="003F38B1">
      <w:pPr>
        <w:spacing w:after="0" w:line="240" w:lineRule="auto"/>
      </w:pPr>
      <w:r>
        <w:separator/>
      </w:r>
    </w:p>
  </w:endnote>
  <w:endnote w:type="continuationSeparator" w:id="0">
    <w:p w14:paraId="2D5A89B3" w14:textId="77777777" w:rsidR="00CA03B1" w:rsidRDefault="00CA03B1" w:rsidP="003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EA74" w14:textId="312D42E9" w:rsidR="001B54A1" w:rsidRDefault="001B54A1" w:rsidP="001B54A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</w:p>
  <w:p w14:paraId="6FD23669" w14:textId="217A942A" w:rsidR="001B54A1" w:rsidRPr="00BA3D98" w:rsidRDefault="001B54A1" w:rsidP="001B54A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="Cambria"/>
        <w:b/>
        <w:color w:val="000000"/>
        <w:sz w:val="16"/>
        <w:szCs w:val="16"/>
      </w:rPr>
    </w:pPr>
    <w:r w:rsidRPr="00BA3D98">
      <w:rPr>
        <w:rFonts w:cs="Cambria"/>
        <w:b/>
        <w:color w:val="000000"/>
        <w:sz w:val="16"/>
        <w:szCs w:val="16"/>
      </w:rPr>
      <w:t xml:space="preserve">SADRŽAJ OVOG DOKUMENTA ISKLJUČIVA JE ODGOVORNOST </w:t>
    </w:r>
    <w:r w:rsidR="00BA3D98" w:rsidRPr="00BA3D98">
      <w:rPr>
        <w:rFonts w:cs="Cambria"/>
        <w:b/>
        <w:color w:val="000000"/>
        <w:sz w:val="16"/>
        <w:szCs w:val="16"/>
      </w:rPr>
      <w:t>DRUŠVA MULTIPLE SKLEROZE KRAPINSKO-ZAGORSKE ŽUPANIJE</w:t>
    </w:r>
  </w:p>
  <w:p w14:paraId="6E7E44EA" w14:textId="35198481" w:rsidR="001B54A1" w:rsidRPr="00024A5B" w:rsidRDefault="001B54A1" w:rsidP="001B54A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  <w:szCs w:val="16"/>
      </w:rPr>
    </w:pPr>
  </w:p>
  <w:p w14:paraId="055ADECB" w14:textId="25A6699E" w:rsidR="001B54A1" w:rsidRDefault="001B54A1" w:rsidP="001B54A1">
    <w:pPr>
      <w:tabs>
        <w:tab w:val="center" w:pos="4536"/>
        <w:tab w:val="right" w:pos="10490"/>
      </w:tabs>
      <w:spacing w:after="0" w:line="240" w:lineRule="auto"/>
      <w:ind w:right="-567"/>
      <w:rPr>
        <w:rFonts w:ascii="Cambria" w:hAnsi="Cambria" w:cs="Cambria"/>
        <w:color w:val="000000"/>
        <w:sz w:val="16"/>
      </w:rPr>
    </w:pPr>
  </w:p>
  <w:p w14:paraId="0A21C7A0" w14:textId="77777777" w:rsidR="001B54A1" w:rsidRDefault="001B54A1" w:rsidP="001B54A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</w:p>
  <w:p w14:paraId="4CF3E93D" w14:textId="261AAEE9" w:rsidR="001B54A1" w:rsidRDefault="00EF5CC8" w:rsidP="00EF5CC8">
    <w:pPr>
      <w:jc w:val="right"/>
    </w:pPr>
    <w:r>
      <w:rPr>
        <w:noProof/>
      </w:rPr>
      <w:drawing>
        <wp:inline distT="0" distB="0" distL="0" distR="0" wp14:anchorId="5E2467BF" wp14:editId="4B69A7F1">
          <wp:extent cx="2189643" cy="819150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167" cy="821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55179A" w14:textId="2442F6B9" w:rsidR="003F38B1" w:rsidRPr="001B54A1" w:rsidRDefault="003F38B1" w:rsidP="001B54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6E6D" w14:textId="77777777" w:rsidR="00CA03B1" w:rsidRDefault="00CA03B1" w:rsidP="003F38B1">
      <w:pPr>
        <w:spacing w:after="0" w:line="240" w:lineRule="auto"/>
      </w:pPr>
      <w:r>
        <w:separator/>
      </w:r>
    </w:p>
  </w:footnote>
  <w:footnote w:type="continuationSeparator" w:id="0">
    <w:p w14:paraId="199D7D57" w14:textId="77777777" w:rsidR="00CA03B1" w:rsidRDefault="00CA03B1" w:rsidP="003F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4D42" w14:textId="4C922486" w:rsidR="003F38B1" w:rsidRPr="001B54A1" w:rsidRDefault="003F38B1" w:rsidP="00BA3D9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F5"/>
    <w:rsid w:val="000458F5"/>
    <w:rsid w:val="00056735"/>
    <w:rsid w:val="000706CA"/>
    <w:rsid w:val="00194197"/>
    <w:rsid w:val="001B54A1"/>
    <w:rsid w:val="002E00D9"/>
    <w:rsid w:val="003949F3"/>
    <w:rsid w:val="003F0D75"/>
    <w:rsid w:val="003F38B1"/>
    <w:rsid w:val="00443D3B"/>
    <w:rsid w:val="004B73B1"/>
    <w:rsid w:val="00507CDE"/>
    <w:rsid w:val="00521573"/>
    <w:rsid w:val="007F4E64"/>
    <w:rsid w:val="008414A4"/>
    <w:rsid w:val="00865803"/>
    <w:rsid w:val="009269D7"/>
    <w:rsid w:val="00A40683"/>
    <w:rsid w:val="00AD1CBA"/>
    <w:rsid w:val="00BA3D98"/>
    <w:rsid w:val="00BF60A9"/>
    <w:rsid w:val="00C034DE"/>
    <w:rsid w:val="00CA03B1"/>
    <w:rsid w:val="00CE2476"/>
    <w:rsid w:val="00D803C8"/>
    <w:rsid w:val="00D86791"/>
    <w:rsid w:val="00E53292"/>
    <w:rsid w:val="00E94BE5"/>
    <w:rsid w:val="00EF5CC8"/>
    <w:rsid w:val="00F0131F"/>
    <w:rsid w:val="00F30D9F"/>
    <w:rsid w:val="00FA7557"/>
    <w:rsid w:val="00FB60A0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7F079AC"/>
  <w15:chartTrackingRefBased/>
  <w15:docId w15:val="{2FB605D2-49C8-4DB9-B9CB-B88B0AE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8B1"/>
  </w:style>
  <w:style w:type="paragraph" w:styleId="Podnoje">
    <w:name w:val="footer"/>
    <w:basedOn w:val="Normal"/>
    <w:link w:val="Podnoje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8B1"/>
  </w:style>
  <w:style w:type="table" w:styleId="Reetkatablice">
    <w:name w:val="Table Grid"/>
    <w:basedOn w:val="Obinatablica"/>
    <w:uiPriority w:val="39"/>
    <w:rsid w:val="003F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80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658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58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58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58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5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DRUŠTVO MULTIPLE SKLEROZE KRAPINSKO-ZAGORSKE ŽUPANIJE</cp:lastModifiedBy>
  <cp:revision>4</cp:revision>
  <dcterms:created xsi:type="dcterms:W3CDTF">2019-01-30T11:03:00Z</dcterms:created>
  <dcterms:modified xsi:type="dcterms:W3CDTF">2019-02-13T11:43:00Z</dcterms:modified>
</cp:coreProperties>
</file>